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E90EE7" w14:textId="77777777" w:rsidR="00634949" w:rsidRPr="00A921BE" w:rsidRDefault="00634949" w:rsidP="00634949">
      <w:pPr>
        <w:pStyle w:val="Intestazione"/>
        <w:rPr>
          <w:sz w:val="16"/>
          <w:szCs w:val="16"/>
        </w:rPr>
      </w:pPr>
    </w:p>
    <w:p w14:paraId="175E8F8B" w14:textId="4AC9E3BA" w:rsidR="00FF7AFF" w:rsidRPr="00A921BE" w:rsidRDefault="0099726D" w:rsidP="00E962A0">
      <w:pPr>
        <w:jc w:val="right"/>
        <w:rPr>
          <w:rFonts w:ascii="Arial" w:hAnsi="Arial" w:cs="Arial"/>
          <w:sz w:val="16"/>
          <w:szCs w:val="16"/>
        </w:rPr>
      </w:pPr>
      <w:r w:rsidRPr="00A921BE">
        <w:rPr>
          <w:rFonts w:ascii="Arial" w:hAnsi="Arial" w:cs="Arial"/>
          <w:sz w:val="16"/>
          <w:szCs w:val="16"/>
        </w:rPr>
        <w:t xml:space="preserve"> </w:t>
      </w:r>
      <w:r w:rsidR="00FF7AFF" w:rsidRPr="00A921BE">
        <w:rPr>
          <w:rFonts w:ascii="Arial" w:hAnsi="Arial" w:cs="Arial"/>
          <w:sz w:val="16"/>
          <w:szCs w:val="16"/>
        </w:rPr>
        <w:t>(Modello A</w:t>
      </w:r>
      <w:r w:rsidR="00FB603A" w:rsidRPr="00A921BE">
        <w:rPr>
          <w:rFonts w:ascii="Arial" w:hAnsi="Arial" w:cs="Arial"/>
          <w:sz w:val="16"/>
          <w:szCs w:val="16"/>
        </w:rPr>
        <w:t>2</w:t>
      </w:r>
      <w:r w:rsidR="00FF7AFF" w:rsidRPr="00A921BE">
        <w:rPr>
          <w:rFonts w:ascii="Arial" w:hAnsi="Arial" w:cs="Arial"/>
          <w:sz w:val="16"/>
          <w:szCs w:val="16"/>
        </w:rPr>
        <w:t>)</w:t>
      </w:r>
      <w:r w:rsidR="00FF7AFF" w:rsidRPr="00A921BE">
        <w:rPr>
          <w:rFonts w:ascii="Arial" w:hAnsi="Arial" w:cs="Arial"/>
          <w:sz w:val="16"/>
          <w:szCs w:val="16"/>
        </w:rPr>
        <w:tab/>
      </w:r>
    </w:p>
    <w:p w14:paraId="21B580DB" w14:textId="7E684B99" w:rsidR="00FF7AFF" w:rsidRPr="00A921BE" w:rsidRDefault="008A1900" w:rsidP="00FF7AFF">
      <w:pPr>
        <w:spacing w:after="120"/>
        <w:jc w:val="center"/>
        <w:rPr>
          <w:rFonts w:ascii="Arial" w:hAnsi="Arial" w:cs="Arial"/>
          <w:b/>
          <w:bCs/>
          <w:u w:val="single"/>
        </w:rPr>
      </w:pPr>
      <w:r w:rsidRPr="00A921BE">
        <w:rPr>
          <w:rFonts w:ascii="Arial" w:hAnsi="Arial" w:cs="Arial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343E8BD" wp14:editId="170D905F">
                <wp:simplePos x="0" y="0"/>
                <wp:positionH relativeFrom="column">
                  <wp:posOffset>4947285</wp:posOffset>
                </wp:positionH>
                <wp:positionV relativeFrom="paragraph">
                  <wp:posOffset>35560</wp:posOffset>
                </wp:positionV>
                <wp:extent cx="1224915" cy="1164590"/>
                <wp:effectExtent l="0" t="0" r="0" b="0"/>
                <wp:wrapNone/>
                <wp:docPr id="3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4915" cy="1164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199377" w14:textId="77777777" w:rsidR="00FF7AFF" w:rsidRDefault="00FF7AFF" w:rsidP="00FF7AFF"/>
                          <w:p w14:paraId="673B16F7" w14:textId="77777777" w:rsidR="00FF7AFF" w:rsidRDefault="00FF7AFF" w:rsidP="00FF7AFF"/>
                          <w:p w14:paraId="60ED00A8" w14:textId="77777777" w:rsidR="00FF7AFF" w:rsidRDefault="00FF7AFF" w:rsidP="00FF7AFF"/>
                          <w:p w14:paraId="7F3F21B1" w14:textId="77777777" w:rsidR="00FF7AFF" w:rsidRPr="00E34478" w:rsidRDefault="00FF7AFF" w:rsidP="00FF7AFF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E34478">
                              <w:rPr>
                                <w:rFonts w:ascii="Arial" w:hAnsi="Arial" w:cs="Arial"/>
                              </w:rPr>
                              <w:t>BOLLO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43E8BD"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26" type="#_x0000_t202" style="position:absolute;left:0;text-align:left;margin-left:389.55pt;margin-top:2.8pt;width:96.45pt;height:91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">
                <v:textbox>
                  <w:txbxContent>
                    <w:p w14:paraId="63199377" w14:textId="77777777" w:rsidR="00FF7AFF" w:rsidRDefault="00FF7AFF" w:rsidP="00FF7AFF"/>
                    <w:p w14:paraId="673B16F7" w14:textId="77777777" w:rsidR="00FF7AFF" w:rsidRDefault="00FF7AFF" w:rsidP="00FF7AFF"/>
                    <w:p w14:paraId="60ED00A8" w14:textId="77777777" w:rsidR="00FF7AFF" w:rsidRDefault="00FF7AFF" w:rsidP="00FF7AFF"/>
                    <w:p w14:paraId="7F3F21B1" w14:textId="77777777" w:rsidR="00FF7AFF" w:rsidRPr="00E34478" w:rsidRDefault="00FF7AFF" w:rsidP="00FF7AFF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E34478">
                        <w:rPr>
                          <w:rFonts w:ascii="Arial" w:hAnsi="Arial" w:cs="Arial"/>
                        </w:rPr>
                        <w:t>BOLLO</w:t>
                      </w:r>
                    </w:p>
                  </w:txbxContent>
                </v:textbox>
              </v:shape>
            </w:pict>
          </mc:Fallback>
        </mc:AlternateContent>
      </w:r>
    </w:p>
    <w:p w14:paraId="4B1D257A" w14:textId="77777777" w:rsidR="00FF7AFF" w:rsidRPr="00A921BE" w:rsidRDefault="00FF7AFF" w:rsidP="00FF7AFF">
      <w:pPr>
        <w:spacing w:after="120"/>
        <w:jc w:val="both"/>
        <w:rPr>
          <w:rFonts w:ascii="Arial" w:hAnsi="Arial" w:cs="Arial"/>
          <w:b/>
          <w:bCs/>
          <w:u w:val="single"/>
        </w:rPr>
      </w:pPr>
    </w:p>
    <w:p w14:paraId="3833A3F2" w14:textId="77777777" w:rsidR="00FF7AFF" w:rsidRPr="00A921BE" w:rsidRDefault="00FF7AFF" w:rsidP="00FF7AFF">
      <w:pPr>
        <w:spacing w:after="120"/>
        <w:jc w:val="both"/>
        <w:rPr>
          <w:rFonts w:ascii="Arial" w:hAnsi="Arial" w:cs="Arial"/>
          <w:b/>
          <w:bCs/>
          <w:u w:val="single"/>
        </w:rPr>
      </w:pPr>
    </w:p>
    <w:p w14:paraId="30254099" w14:textId="77777777" w:rsidR="00FF7AFF" w:rsidRPr="00A921BE" w:rsidRDefault="00FF7AFF" w:rsidP="00FF7AFF">
      <w:pPr>
        <w:pStyle w:val="Pidipagina"/>
        <w:numPr>
          <w:ilvl w:val="12"/>
          <w:numId w:val="0"/>
        </w:numPr>
        <w:tabs>
          <w:tab w:val="clear" w:pos="4819"/>
          <w:tab w:val="clear" w:pos="9638"/>
          <w:tab w:val="center" w:pos="3060"/>
        </w:tabs>
        <w:jc w:val="both"/>
        <w:rPr>
          <w:rFonts w:ascii="Arial" w:hAnsi="Arial" w:cs="Arial"/>
          <w:u w:val="single"/>
        </w:rPr>
      </w:pPr>
      <w:r w:rsidRPr="00A921BE">
        <w:rPr>
          <w:rFonts w:ascii="Arial" w:hAnsi="Arial" w:cs="Arial"/>
          <w:b/>
          <w:bCs/>
        </w:rPr>
        <w:tab/>
      </w:r>
      <w:r w:rsidRPr="00A921BE">
        <w:rPr>
          <w:rFonts w:ascii="Arial" w:hAnsi="Arial" w:cs="Arial"/>
          <w:b/>
          <w:bCs/>
          <w:u w:val="single"/>
        </w:rPr>
        <w:t>OFFERTA ECONOMICA</w:t>
      </w:r>
    </w:p>
    <w:p w14:paraId="202C0493" w14:textId="77777777" w:rsidR="00FF7AFF" w:rsidRPr="00A921BE" w:rsidRDefault="00FF7AFF" w:rsidP="00FF7AFF">
      <w:pPr>
        <w:jc w:val="both"/>
        <w:rPr>
          <w:rFonts w:ascii="Arial" w:hAnsi="Arial" w:cs="Arial"/>
        </w:rPr>
      </w:pPr>
    </w:p>
    <w:p w14:paraId="53B850D2" w14:textId="77777777" w:rsidR="00FF7AFF" w:rsidRPr="00A921BE" w:rsidRDefault="00FF7AFF" w:rsidP="00FF7AFF">
      <w:pPr>
        <w:jc w:val="both"/>
        <w:rPr>
          <w:rFonts w:ascii="Arial" w:hAnsi="Arial" w:cs="Arial"/>
        </w:rPr>
      </w:pPr>
    </w:p>
    <w:p w14:paraId="610164D3" w14:textId="77777777" w:rsidR="00FF7AFF" w:rsidRPr="00A921BE" w:rsidRDefault="00FF7AFF" w:rsidP="00FF7AFF">
      <w:pPr>
        <w:jc w:val="both"/>
        <w:rPr>
          <w:rFonts w:ascii="Arial" w:hAnsi="Arial" w:cs="Arial"/>
        </w:rPr>
      </w:pPr>
    </w:p>
    <w:p w14:paraId="0D85D902" w14:textId="77777777" w:rsidR="00FF7AFF" w:rsidRPr="00A921BE" w:rsidRDefault="00FF7AFF" w:rsidP="00FF7AFF">
      <w:pPr>
        <w:jc w:val="both"/>
        <w:rPr>
          <w:rFonts w:ascii="Arial" w:hAnsi="Arial" w:cs="Arial"/>
        </w:rPr>
      </w:pPr>
    </w:p>
    <w:p w14:paraId="62E2D9D9" w14:textId="77777777" w:rsidR="00FF7AFF" w:rsidRPr="00A921BE" w:rsidRDefault="00FF7AFF" w:rsidP="00FF7AFF">
      <w:pPr>
        <w:jc w:val="both"/>
        <w:rPr>
          <w:rFonts w:ascii="Arial" w:hAnsi="Arial" w:cs="Arial"/>
        </w:rPr>
      </w:pPr>
    </w:p>
    <w:p w14:paraId="33CC358C" w14:textId="77777777" w:rsidR="00FF7AFF" w:rsidRPr="00A921BE" w:rsidRDefault="00FF7AFF" w:rsidP="00FF7AFF">
      <w:pPr>
        <w:jc w:val="both"/>
        <w:rPr>
          <w:rFonts w:ascii="Arial" w:hAnsi="Arial" w:cs="Arial"/>
        </w:rPr>
      </w:pPr>
    </w:p>
    <w:p w14:paraId="3C2EFBEC" w14:textId="77777777" w:rsidR="00A24E1D" w:rsidRPr="00A921BE" w:rsidRDefault="00A24E1D" w:rsidP="00A24E1D">
      <w:pPr>
        <w:jc w:val="both"/>
        <w:rPr>
          <w:rFonts w:ascii="Arial" w:hAnsi="Arial" w:cs="Arial"/>
          <w:b/>
          <w:sz w:val="18"/>
          <w:szCs w:val="18"/>
        </w:rPr>
      </w:pPr>
      <w:r w:rsidRPr="00A921BE">
        <w:rPr>
          <w:rFonts w:ascii="Arial" w:hAnsi="Arial" w:cs="Arial"/>
          <w:b/>
          <w:sz w:val="18"/>
          <w:szCs w:val="18"/>
        </w:rPr>
        <w:t xml:space="preserve">PROCEDURA PER </w:t>
      </w:r>
      <w:smartTag w:uri="urn:schemas-microsoft-com:office:smarttags" w:element="PersonName">
        <w:smartTagPr>
          <w:attr w:name="ProductID" w:val="LA CESSIONE IN"/>
        </w:smartTagPr>
        <w:r w:rsidRPr="00A921BE">
          <w:rPr>
            <w:rFonts w:ascii="Arial" w:hAnsi="Arial" w:cs="Arial"/>
            <w:b/>
            <w:sz w:val="18"/>
            <w:szCs w:val="18"/>
          </w:rPr>
          <w:t xml:space="preserve">LA </w:t>
        </w:r>
        <w:r w:rsidRPr="00A921BE">
          <w:rPr>
            <w:rFonts w:ascii="Arial" w:hAnsi="Arial" w:cs="Arial"/>
            <w:b/>
            <w:snapToGrid w:val="0"/>
            <w:sz w:val="18"/>
            <w:szCs w:val="18"/>
          </w:rPr>
          <w:t>CESSIONE IN</w:t>
        </w:r>
      </w:smartTag>
      <w:r w:rsidRPr="00A921BE">
        <w:rPr>
          <w:rFonts w:ascii="Arial" w:hAnsi="Arial" w:cs="Arial"/>
          <w:b/>
          <w:snapToGrid w:val="0"/>
          <w:sz w:val="18"/>
          <w:szCs w:val="18"/>
        </w:rPr>
        <w:t xml:space="preserve"> AFFITTO DI FONDI RUSTICI –LOTTI NON ANCORA ALIENATI NELLA ZONA INDUSTRIALE- SITI IN LOCALITA’ “PRATS DI LORET – DENOMINATA PANNELLIA-</w:t>
      </w:r>
      <w:r w:rsidRPr="00A921BE">
        <w:rPr>
          <w:rFonts w:ascii="Arial" w:hAnsi="Arial" w:cs="Arial"/>
          <w:b/>
          <w:sz w:val="18"/>
          <w:szCs w:val="18"/>
        </w:rPr>
        <w:t xml:space="preserve">. </w:t>
      </w:r>
    </w:p>
    <w:p w14:paraId="7183722F" w14:textId="77777777" w:rsidR="006C7B88" w:rsidRPr="00A921BE" w:rsidRDefault="006C7B88" w:rsidP="0000707D">
      <w:pPr>
        <w:jc w:val="center"/>
        <w:rPr>
          <w:rFonts w:ascii="Arial" w:hAnsi="Arial" w:cs="Arial"/>
          <w:b/>
          <w:i/>
          <w:sz w:val="22"/>
          <w:szCs w:val="22"/>
        </w:rPr>
      </w:pPr>
    </w:p>
    <w:p w14:paraId="5AC07307" w14:textId="77777777" w:rsidR="0000707D" w:rsidRPr="00A921BE" w:rsidRDefault="0000707D" w:rsidP="0000707D">
      <w:pPr>
        <w:jc w:val="both"/>
        <w:rPr>
          <w:i/>
          <w:sz w:val="18"/>
          <w:szCs w:val="18"/>
        </w:rPr>
      </w:pPr>
    </w:p>
    <w:p w14:paraId="2409BA6C" w14:textId="77777777" w:rsidR="00FF7AFF" w:rsidRPr="00A921BE" w:rsidRDefault="00FF7AFF" w:rsidP="00FF7AFF">
      <w:pPr>
        <w:jc w:val="both"/>
        <w:rPr>
          <w:rFonts w:ascii="Arial" w:hAnsi="Arial" w:cs="Arial"/>
        </w:rPr>
      </w:pPr>
    </w:p>
    <w:p w14:paraId="244183C6" w14:textId="77777777" w:rsidR="00FF7AFF" w:rsidRPr="00A921BE" w:rsidRDefault="00FF7AFF" w:rsidP="00FF7AFF">
      <w:pPr>
        <w:spacing w:line="360" w:lineRule="auto"/>
        <w:rPr>
          <w:rFonts w:ascii="Arial" w:hAnsi="Arial" w:cs="Arial"/>
        </w:rPr>
      </w:pPr>
      <w:r w:rsidRPr="00A921BE">
        <w:rPr>
          <w:rFonts w:ascii="Arial" w:hAnsi="Arial" w:cs="Arial"/>
        </w:rPr>
        <w:t>Il/la sottoscr</w:t>
      </w:r>
      <w:r w:rsidR="0000707D" w:rsidRPr="00A921BE">
        <w:rPr>
          <w:rFonts w:ascii="Arial" w:hAnsi="Arial" w:cs="Arial"/>
        </w:rPr>
        <w:t>itto/a ________________________</w:t>
      </w:r>
      <w:r w:rsidRPr="00A921BE">
        <w:rPr>
          <w:rFonts w:ascii="Arial" w:hAnsi="Arial" w:cs="Arial"/>
        </w:rPr>
        <w:t xml:space="preserve"> residente a __________________________ prov. ______ in Via/</w:t>
      </w:r>
      <w:r w:rsidR="0000707D" w:rsidRPr="00A921BE">
        <w:rPr>
          <w:rFonts w:ascii="Arial" w:hAnsi="Arial" w:cs="Arial"/>
        </w:rPr>
        <w:t>Piazza _______________________</w:t>
      </w:r>
      <w:r w:rsidRPr="00A921BE">
        <w:rPr>
          <w:rFonts w:ascii="Arial" w:hAnsi="Arial" w:cs="Arial"/>
        </w:rPr>
        <w:t xml:space="preserve"> n. ________ in qualità di ________________________________ dell’azienda ______________________________</w:t>
      </w:r>
      <w:r w:rsidR="0000707D" w:rsidRPr="00A921BE">
        <w:rPr>
          <w:rFonts w:ascii="Arial" w:hAnsi="Arial" w:cs="Arial"/>
        </w:rPr>
        <w:t>____</w:t>
      </w:r>
      <w:r w:rsidRPr="00A921BE">
        <w:rPr>
          <w:rFonts w:ascii="Arial" w:hAnsi="Arial" w:cs="Arial"/>
        </w:rPr>
        <w:t xml:space="preserve"> con sede a  ______________________________ in Via/Piazza _____________________________ </w:t>
      </w:r>
      <w:r w:rsidR="0000707D" w:rsidRPr="00A921BE">
        <w:rPr>
          <w:rFonts w:ascii="Arial" w:hAnsi="Arial" w:cs="Arial"/>
        </w:rPr>
        <w:t xml:space="preserve">n. _____________ C.F. </w:t>
      </w:r>
      <w:r w:rsidRPr="00A921BE">
        <w:rPr>
          <w:rFonts w:ascii="Arial" w:hAnsi="Arial" w:cs="Arial"/>
        </w:rPr>
        <w:t>____</w:t>
      </w:r>
      <w:r w:rsidR="0000707D" w:rsidRPr="00A921BE">
        <w:rPr>
          <w:rFonts w:ascii="Arial" w:hAnsi="Arial" w:cs="Arial"/>
        </w:rPr>
        <w:t>________________________</w:t>
      </w:r>
      <w:r w:rsidRPr="00A921BE">
        <w:rPr>
          <w:rFonts w:ascii="Arial" w:hAnsi="Arial" w:cs="Arial"/>
        </w:rPr>
        <w:t xml:space="preserve"> P. IVA </w:t>
      </w:r>
      <w:r w:rsidR="0000707D" w:rsidRPr="00A921BE">
        <w:rPr>
          <w:rFonts w:ascii="Arial" w:hAnsi="Arial" w:cs="Arial"/>
        </w:rPr>
        <w:t>________________________</w:t>
      </w:r>
      <w:r w:rsidRPr="00A921BE">
        <w:rPr>
          <w:rFonts w:ascii="Arial" w:hAnsi="Arial" w:cs="Arial"/>
        </w:rPr>
        <w:t xml:space="preserve"> Tel.  ______________________ Fax ___</w:t>
      </w:r>
      <w:r w:rsidR="0000707D" w:rsidRPr="00A921BE">
        <w:rPr>
          <w:rFonts w:ascii="Arial" w:hAnsi="Arial" w:cs="Arial"/>
        </w:rPr>
        <w:t>_</w:t>
      </w:r>
      <w:r w:rsidRPr="00A921BE">
        <w:rPr>
          <w:rFonts w:ascii="Arial" w:hAnsi="Arial" w:cs="Arial"/>
        </w:rPr>
        <w:t>_____________________</w:t>
      </w:r>
    </w:p>
    <w:p w14:paraId="006901CC" w14:textId="77777777" w:rsidR="00FF7AFF" w:rsidRPr="00A921BE" w:rsidRDefault="00FF7AFF" w:rsidP="00FF7AFF">
      <w:pPr>
        <w:pStyle w:val="Pidipagina"/>
        <w:numPr>
          <w:ilvl w:val="12"/>
          <w:numId w:val="0"/>
        </w:numPr>
        <w:tabs>
          <w:tab w:val="clear" w:pos="4819"/>
          <w:tab w:val="clear" w:pos="9638"/>
        </w:tabs>
        <w:spacing w:after="120"/>
        <w:rPr>
          <w:rFonts w:ascii="Arial" w:hAnsi="Arial" w:cs="Arial"/>
        </w:rPr>
      </w:pPr>
      <w:r w:rsidRPr="00A921BE">
        <w:rPr>
          <w:rFonts w:ascii="Arial" w:hAnsi="Arial" w:cs="Arial"/>
        </w:rPr>
        <w:t>presa visione:</w:t>
      </w:r>
    </w:p>
    <w:p w14:paraId="5776B1CB" w14:textId="77777777" w:rsidR="00FF7AFF" w:rsidRPr="00A921BE" w:rsidRDefault="004A5C21" w:rsidP="00FF7AFF">
      <w:pPr>
        <w:pStyle w:val="Pidipagina"/>
        <w:numPr>
          <w:ilvl w:val="0"/>
          <w:numId w:val="3"/>
        </w:numPr>
        <w:tabs>
          <w:tab w:val="clear" w:pos="4819"/>
          <w:tab w:val="clear" w:pos="9638"/>
          <w:tab w:val="left" w:pos="720"/>
        </w:tabs>
        <w:autoSpaceDE w:val="0"/>
        <w:autoSpaceDN w:val="0"/>
        <w:spacing w:after="120"/>
        <w:jc w:val="both"/>
        <w:rPr>
          <w:rFonts w:ascii="Arial" w:hAnsi="Arial" w:cs="Arial"/>
        </w:rPr>
      </w:pPr>
      <w:r w:rsidRPr="00A921BE">
        <w:rPr>
          <w:rFonts w:ascii="Arial" w:hAnsi="Arial" w:cs="Arial"/>
        </w:rPr>
        <w:t>del</w:t>
      </w:r>
      <w:r w:rsidR="00FF7AFF" w:rsidRPr="00A921BE">
        <w:rPr>
          <w:rFonts w:ascii="Arial" w:hAnsi="Arial" w:cs="Arial"/>
        </w:rPr>
        <w:t xml:space="preserve"> bando di gara per l’appalto </w:t>
      </w:r>
      <w:r w:rsidR="00A24E1D" w:rsidRPr="00A921BE">
        <w:rPr>
          <w:rFonts w:ascii="Arial" w:hAnsi="Arial" w:cs="Arial"/>
        </w:rPr>
        <w:t xml:space="preserve">e della bozza di contratto di affitto </w:t>
      </w:r>
      <w:r w:rsidRPr="00A921BE">
        <w:rPr>
          <w:rFonts w:ascii="Arial" w:hAnsi="Arial" w:cs="Arial"/>
        </w:rPr>
        <w:t>allegat</w:t>
      </w:r>
      <w:r w:rsidR="00A24E1D" w:rsidRPr="00A921BE">
        <w:rPr>
          <w:rFonts w:ascii="Arial" w:hAnsi="Arial" w:cs="Arial"/>
        </w:rPr>
        <w:t>i</w:t>
      </w:r>
      <w:r w:rsidRPr="00A921BE">
        <w:rPr>
          <w:rFonts w:ascii="Arial" w:hAnsi="Arial" w:cs="Arial"/>
        </w:rPr>
        <w:t xml:space="preserve"> </w:t>
      </w:r>
      <w:r w:rsidR="00FF7AFF" w:rsidRPr="00A921BE">
        <w:rPr>
          <w:rFonts w:ascii="Arial" w:hAnsi="Arial" w:cs="Arial"/>
        </w:rPr>
        <w:t>di cui all’oggetto e delle norme in ess</w:t>
      </w:r>
      <w:r w:rsidR="00692D0B" w:rsidRPr="00A921BE">
        <w:rPr>
          <w:rFonts w:ascii="Arial" w:hAnsi="Arial" w:cs="Arial"/>
        </w:rPr>
        <w:t>i</w:t>
      </w:r>
      <w:r w:rsidR="00FF7AFF" w:rsidRPr="00A921BE">
        <w:rPr>
          <w:rFonts w:ascii="Arial" w:hAnsi="Arial" w:cs="Arial"/>
        </w:rPr>
        <w:t xml:space="preserve"> contenute, nonché della normativa vigente in materia e citata nella presente;</w:t>
      </w:r>
    </w:p>
    <w:p w14:paraId="7F8FABE9" w14:textId="77777777" w:rsidR="00FF7AFF" w:rsidRPr="00A921BE" w:rsidRDefault="00FF7AFF" w:rsidP="00FF7AFF">
      <w:pPr>
        <w:pStyle w:val="Pidipagina"/>
        <w:tabs>
          <w:tab w:val="left" w:pos="720"/>
        </w:tabs>
        <w:autoSpaceDE w:val="0"/>
        <w:autoSpaceDN w:val="0"/>
        <w:spacing w:after="120"/>
        <w:ind w:left="-10"/>
        <w:jc w:val="center"/>
        <w:rPr>
          <w:rFonts w:ascii="Arial" w:hAnsi="Arial" w:cs="Arial"/>
          <w:b/>
        </w:rPr>
      </w:pPr>
      <w:r w:rsidRPr="00A921BE">
        <w:rPr>
          <w:rFonts w:ascii="Arial" w:hAnsi="Arial" w:cs="Arial"/>
          <w:b/>
        </w:rPr>
        <w:t>OFFRE</w:t>
      </w:r>
    </w:p>
    <w:p w14:paraId="45C2F8D7" w14:textId="77777777" w:rsidR="00F50970" w:rsidRPr="00A921BE" w:rsidRDefault="00F50970" w:rsidP="00FF7AFF">
      <w:pPr>
        <w:pStyle w:val="sche4"/>
        <w:tabs>
          <w:tab w:val="left" w:leader="dot" w:pos="8824"/>
        </w:tabs>
        <w:spacing w:line="360" w:lineRule="auto"/>
        <w:rPr>
          <w:rFonts w:ascii="Arial" w:hAnsi="Arial" w:cs="Arial"/>
          <w:sz w:val="18"/>
          <w:szCs w:val="18"/>
          <w:lang w:val="it-IT"/>
        </w:rPr>
      </w:pPr>
    </w:p>
    <w:p w14:paraId="63D118DC" w14:textId="77777777" w:rsidR="00FF7AFF" w:rsidRPr="00DB3470" w:rsidRDefault="00FF7AFF" w:rsidP="00FF7AFF">
      <w:pPr>
        <w:pStyle w:val="sche4"/>
        <w:tabs>
          <w:tab w:val="left" w:leader="dot" w:pos="8824"/>
        </w:tabs>
        <w:spacing w:line="360" w:lineRule="auto"/>
        <w:rPr>
          <w:rFonts w:ascii="Arial" w:hAnsi="Arial" w:cs="Arial"/>
          <w:lang w:val="it-IT"/>
        </w:rPr>
      </w:pPr>
      <w:r w:rsidRPr="00DB3470">
        <w:rPr>
          <w:rFonts w:ascii="Arial" w:hAnsi="Arial" w:cs="Arial"/>
          <w:lang w:val="it-IT"/>
        </w:rPr>
        <w:t>l’impo</w:t>
      </w:r>
      <w:r w:rsidR="00AA3288" w:rsidRPr="00DB3470">
        <w:rPr>
          <w:rFonts w:ascii="Arial" w:hAnsi="Arial" w:cs="Arial"/>
          <w:lang w:val="it-IT"/>
        </w:rPr>
        <w:t>rto di €</w:t>
      </w:r>
      <w:r w:rsidR="00A24E1D" w:rsidRPr="00DB3470">
        <w:rPr>
          <w:rFonts w:ascii="Arial" w:hAnsi="Arial" w:cs="Arial"/>
          <w:lang w:val="it-IT"/>
        </w:rPr>
        <w:t xml:space="preserve">/ettaro </w:t>
      </w:r>
      <w:proofErr w:type="gramStart"/>
      <w:r w:rsidR="00A24E1D" w:rsidRPr="00DB3470">
        <w:rPr>
          <w:rFonts w:ascii="Arial" w:hAnsi="Arial" w:cs="Arial"/>
          <w:lang w:val="it-IT"/>
        </w:rPr>
        <w:t xml:space="preserve">all’anno </w:t>
      </w:r>
      <w:r w:rsidR="00AA3288" w:rsidRPr="00DB3470">
        <w:rPr>
          <w:rFonts w:ascii="Arial" w:hAnsi="Arial" w:cs="Arial"/>
          <w:lang w:val="it-IT"/>
        </w:rPr>
        <w:t xml:space="preserve"> _</w:t>
      </w:r>
      <w:proofErr w:type="gramEnd"/>
      <w:r w:rsidR="00AA3288" w:rsidRPr="00DB3470">
        <w:rPr>
          <w:rFonts w:ascii="Arial" w:hAnsi="Arial" w:cs="Arial"/>
          <w:lang w:val="it-IT"/>
        </w:rPr>
        <w:t>_____________________</w:t>
      </w:r>
      <w:r w:rsidRPr="00DB3470">
        <w:rPr>
          <w:rFonts w:ascii="Arial" w:hAnsi="Arial" w:cs="Arial"/>
          <w:lang w:val="it-IT"/>
        </w:rPr>
        <w:t xml:space="preserve"> (euro ______________________</w:t>
      </w:r>
      <w:r w:rsidR="00F50970" w:rsidRPr="00DB3470">
        <w:rPr>
          <w:rFonts w:ascii="Arial" w:hAnsi="Arial" w:cs="Arial"/>
          <w:lang w:val="it-IT"/>
        </w:rPr>
        <w:t>__</w:t>
      </w:r>
      <w:r w:rsidRPr="00DB3470">
        <w:rPr>
          <w:rFonts w:ascii="Arial" w:hAnsi="Arial" w:cs="Arial"/>
          <w:lang w:val="it-IT"/>
        </w:rPr>
        <w:t>___________).</w:t>
      </w:r>
    </w:p>
    <w:p w14:paraId="67B39812" w14:textId="77777777" w:rsidR="00A91968" w:rsidRPr="00A921BE" w:rsidRDefault="00A91968" w:rsidP="00A91968">
      <w:pPr>
        <w:pStyle w:val="sche3"/>
        <w:spacing w:after="120"/>
        <w:ind w:left="4"/>
        <w:rPr>
          <w:rFonts w:ascii="Arial" w:hAnsi="Arial" w:cs="Arial"/>
          <w:sz w:val="18"/>
          <w:szCs w:val="18"/>
          <w:lang w:val="it-IT"/>
        </w:rPr>
      </w:pPr>
    </w:p>
    <w:p w14:paraId="6FDDD6CF" w14:textId="77777777" w:rsidR="00FF7AFF" w:rsidRPr="00A921BE" w:rsidRDefault="00FF7AFF" w:rsidP="00FF7AFF">
      <w:pPr>
        <w:pStyle w:val="Pidipagina"/>
        <w:tabs>
          <w:tab w:val="left" w:pos="708"/>
        </w:tabs>
        <w:spacing w:after="120"/>
        <w:jc w:val="center"/>
        <w:rPr>
          <w:rFonts w:ascii="Arial" w:hAnsi="Arial" w:cs="Arial"/>
          <w:b/>
          <w:bCs/>
          <w:sz w:val="18"/>
          <w:szCs w:val="18"/>
        </w:rPr>
      </w:pPr>
      <w:r w:rsidRPr="00A921BE">
        <w:rPr>
          <w:rFonts w:ascii="Arial" w:hAnsi="Arial" w:cs="Arial"/>
          <w:b/>
          <w:bCs/>
          <w:sz w:val="18"/>
          <w:szCs w:val="18"/>
        </w:rPr>
        <w:t>DICHIARA</w:t>
      </w:r>
    </w:p>
    <w:p w14:paraId="2C86AF19" w14:textId="77777777" w:rsidR="00FF7AFF" w:rsidRPr="00A921BE" w:rsidRDefault="00FF7AFF" w:rsidP="00FF7AFF">
      <w:pPr>
        <w:pStyle w:val="sche4"/>
        <w:tabs>
          <w:tab w:val="num" w:pos="284"/>
          <w:tab w:val="left" w:leader="dot" w:pos="8824"/>
        </w:tabs>
        <w:ind w:left="284" w:hanging="284"/>
        <w:rPr>
          <w:rFonts w:ascii="Arial" w:hAnsi="Arial" w:cs="Arial"/>
          <w:bCs/>
          <w:sz w:val="18"/>
          <w:szCs w:val="18"/>
          <w:lang w:val="it-IT"/>
        </w:rPr>
      </w:pPr>
    </w:p>
    <w:p w14:paraId="45F81B23" w14:textId="6881CBAA" w:rsidR="00692D0B" w:rsidRPr="00A921BE" w:rsidRDefault="00692D0B" w:rsidP="00E563C2">
      <w:pPr>
        <w:pStyle w:val="Pidipagina"/>
        <w:numPr>
          <w:ilvl w:val="0"/>
          <w:numId w:val="4"/>
        </w:numPr>
        <w:tabs>
          <w:tab w:val="num" w:pos="284"/>
        </w:tabs>
        <w:autoSpaceDE w:val="0"/>
        <w:autoSpaceDN w:val="0"/>
        <w:spacing w:after="120"/>
        <w:ind w:left="284" w:hanging="284"/>
        <w:jc w:val="both"/>
        <w:rPr>
          <w:rFonts w:ascii="Arial" w:hAnsi="Arial" w:cs="Arial"/>
          <w:sz w:val="18"/>
          <w:szCs w:val="18"/>
        </w:rPr>
      </w:pPr>
      <w:r w:rsidRPr="00A921BE">
        <w:rPr>
          <w:rFonts w:ascii="Arial" w:hAnsi="Arial" w:cs="Arial"/>
          <w:sz w:val="18"/>
          <w:szCs w:val="18"/>
        </w:rPr>
        <w:t xml:space="preserve">di essere edotto che il contratto decorrerà con la sottoscrizione dello stesso da parte della ditta aggiudicataria e terminerà il </w:t>
      </w:r>
      <w:r w:rsidR="001E758D">
        <w:rPr>
          <w:rFonts w:ascii="Arial" w:hAnsi="Arial" w:cs="Arial"/>
          <w:sz w:val="18"/>
          <w:szCs w:val="18"/>
        </w:rPr>
        <w:t>10.11</w:t>
      </w:r>
      <w:r w:rsidRPr="00A921BE">
        <w:rPr>
          <w:rFonts w:ascii="Arial" w:hAnsi="Arial" w:cs="Arial"/>
          <w:sz w:val="18"/>
          <w:szCs w:val="18"/>
        </w:rPr>
        <w:t>.</w:t>
      </w:r>
      <w:r w:rsidR="00B17E34">
        <w:rPr>
          <w:rFonts w:ascii="Arial" w:hAnsi="Arial" w:cs="Arial"/>
          <w:sz w:val="18"/>
          <w:szCs w:val="18"/>
        </w:rPr>
        <w:t>2025</w:t>
      </w:r>
      <w:r w:rsidRPr="00A921BE">
        <w:rPr>
          <w:rFonts w:ascii="Arial" w:hAnsi="Arial" w:cs="Arial"/>
          <w:sz w:val="18"/>
          <w:szCs w:val="18"/>
        </w:rPr>
        <w:t>;</w:t>
      </w:r>
    </w:p>
    <w:p w14:paraId="5A35EB60" w14:textId="312CFA0A" w:rsidR="00692D0B" w:rsidRPr="00315298" w:rsidRDefault="00951A34" w:rsidP="00E563C2">
      <w:pPr>
        <w:pStyle w:val="Pidipagina"/>
        <w:numPr>
          <w:ilvl w:val="0"/>
          <w:numId w:val="4"/>
        </w:numPr>
        <w:tabs>
          <w:tab w:val="num" w:pos="284"/>
        </w:tabs>
        <w:autoSpaceDE w:val="0"/>
        <w:autoSpaceDN w:val="0"/>
        <w:spacing w:after="120"/>
        <w:ind w:left="284" w:hanging="284"/>
        <w:jc w:val="both"/>
        <w:rPr>
          <w:rFonts w:ascii="Arial" w:hAnsi="Arial" w:cs="Arial"/>
          <w:sz w:val="18"/>
          <w:szCs w:val="18"/>
        </w:rPr>
      </w:pPr>
      <w:r w:rsidRPr="00A921BE">
        <w:rPr>
          <w:rFonts w:ascii="Arial" w:hAnsi="Arial" w:cs="Arial"/>
          <w:sz w:val="18"/>
          <w:szCs w:val="18"/>
        </w:rPr>
        <w:t xml:space="preserve">di essere edotto </w:t>
      </w:r>
      <w:r w:rsidR="00692D0B" w:rsidRPr="00A921BE">
        <w:rPr>
          <w:rFonts w:ascii="Arial" w:hAnsi="Arial" w:cs="Arial"/>
          <w:sz w:val="18"/>
          <w:szCs w:val="18"/>
        </w:rPr>
        <w:t xml:space="preserve">che </w:t>
      </w:r>
      <w:r w:rsidRPr="00A921BE">
        <w:rPr>
          <w:rFonts w:ascii="Arial" w:hAnsi="Arial" w:cs="Arial"/>
          <w:sz w:val="18"/>
          <w:szCs w:val="18"/>
        </w:rPr>
        <w:t>l’importo del</w:t>
      </w:r>
      <w:r w:rsidR="00692D0B" w:rsidRPr="00A921BE">
        <w:rPr>
          <w:rFonts w:ascii="Arial" w:hAnsi="Arial" w:cs="Arial"/>
          <w:sz w:val="18"/>
          <w:szCs w:val="18"/>
        </w:rPr>
        <w:t>l’</w:t>
      </w:r>
      <w:r w:rsidR="002F78E3">
        <w:rPr>
          <w:rFonts w:ascii="Arial" w:hAnsi="Arial" w:cs="Arial"/>
          <w:sz w:val="18"/>
          <w:szCs w:val="18"/>
        </w:rPr>
        <w:t xml:space="preserve">annualità </w:t>
      </w:r>
      <w:r w:rsidR="00B17E34">
        <w:rPr>
          <w:rFonts w:ascii="Arial" w:hAnsi="Arial" w:cs="Arial"/>
          <w:sz w:val="18"/>
          <w:szCs w:val="18"/>
        </w:rPr>
        <w:t>2022</w:t>
      </w:r>
      <w:r w:rsidRPr="00A921BE">
        <w:rPr>
          <w:rFonts w:ascii="Arial" w:hAnsi="Arial" w:cs="Arial"/>
          <w:sz w:val="18"/>
          <w:szCs w:val="18"/>
        </w:rPr>
        <w:t>, sarà comunque “intera” anche se il contratto decorrerà da</w:t>
      </w:r>
      <w:r w:rsidR="002F78E3">
        <w:rPr>
          <w:rFonts w:ascii="Arial" w:hAnsi="Arial" w:cs="Arial"/>
          <w:sz w:val="18"/>
          <w:szCs w:val="18"/>
        </w:rPr>
        <w:t>l</w:t>
      </w:r>
      <w:r w:rsidRPr="00A921BE">
        <w:rPr>
          <w:rFonts w:ascii="Arial" w:hAnsi="Arial" w:cs="Arial"/>
          <w:sz w:val="18"/>
          <w:szCs w:val="18"/>
        </w:rPr>
        <w:t xml:space="preserve"> </w:t>
      </w:r>
      <w:r w:rsidR="002F78E3" w:rsidRPr="00315298">
        <w:rPr>
          <w:rFonts w:ascii="Arial" w:hAnsi="Arial" w:cs="Arial"/>
          <w:sz w:val="18"/>
          <w:szCs w:val="18"/>
        </w:rPr>
        <w:t xml:space="preserve">01 </w:t>
      </w:r>
      <w:r w:rsidR="00B17E34">
        <w:rPr>
          <w:rFonts w:ascii="Arial" w:hAnsi="Arial" w:cs="Arial"/>
          <w:sz w:val="18"/>
          <w:szCs w:val="18"/>
        </w:rPr>
        <w:t>marzo</w:t>
      </w:r>
      <w:r w:rsidR="002F78E3" w:rsidRPr="00315298">
        <w:rPr>
          <w:rFonts w:ascii="Arial" w:hAnsi="Arial" w:cs="Arial"/>
          <w:sz w:val="18"/>
          <w:szCs w:val="18"/>
        </w:rPr>
        <w:t xml:space="preserve"> </w:t>
      </w:r>
      <w:r w:rsidR="00B17E34">
        <w:rPr>
          <w:rFonts w:ascii="Arial" w:hAnsi="Arial" w:cs="Arial"/>
          <w:sz w:val="18"/>
          <w:szCs w:val="18"/>
        </w:rPr>
        <w:t>2022</w:t>
      </w:r>
      <w:r w:rsidRPr="00315298">
        <w:rPr>
          <w:rFonts w:ascii="Arial" w:hAnsi="Arial" w:cs="Arial"/>
          <w:sz w:val="18"/>
          <w:szCs w:val="18"/>
        </w:rPr>
        <w:t>;</w:t>
      </w:r>
    </w:p>
    <w:p w14:paraId="61939DA9" w14:textId="77777777" w:rsidR="00692D0B" w:rsidRPr="00A921BE" w:rsidRDefault="00692D0B" w:rsidP="00E563C2">
      <w:pPr>
        <w:pStyle w:val="Pidipagina"/>
        <w:numPr>
          <w:ilvl w:val="0"/>
          <w:numId w:val="4"/>
        </w:numPr>
        <w:tabs>
          <w:tab w:val="num" w:pos="284"/>
        </w:tabs>
        <w:autoSpaceDE w:val="0"/>
        <w:autoSpaceDN w:val="0"/>
        <w:spacing w:after="120"/>
        <w:ind w:left="284" w:hanging="284"/>
        <w:jc w:val="both"/>
        <w:rPr>
          <w:rFonts w:ascii="Arial" w:hAnsi="Arial" w:cs="Arial"/>
          <w:sz w:val="18"/>
          <w:szCs w:val="18"/>
        </w:rPr>
      </w:pPr>
      <w:r w:rsidRPr="00A921BE">
        <w:rPr>
          <w:rFonts w:ascii="Arial" w:hAnsi="Arial" w:cs="Arial"/>
          <w:sz w:val="18"/>
          <w:szCs w:val="18"/>
        </w:rPr>
        <w:t>di essere edotto che l’Amministrazione Comunale per casi di necessità proprie e/o per l’alienazione delle aree o a scopi istituzionali, potrà recedere dal contratto (</w:t>
      </w:r>
      <w:r w:rsidRPr="00A921BE">
        <w:rPr>
          <w:rFonts w:ascii="Arial" w:hAnsi="Arial" w:cs="Arial"/>
          <w:sz w:val="18"/>
          <w:szCs w:val="18"/>
          <w:u w:val="single"/>
        </w:rPr>
        <w:t>o parte di esso - intendendosi la rescissione di singoli lotti -</w:t>
      </w:r>
      <w:r w:rsidRPr="00A921BE">
        <w:rPr>
          <w:rFonts w:ascii="Arial" w:hAnsi="Arial" w:cs="Arial"/>
          <w:sz w:val="18"/>
          <w:szCs w:val="18"/>
        </w:rPr>
        <w:t>) con preavviso di 1 mese, indennizzando l’affittuario per i frutti pendenti dell’annata agraria in corso, se esistenti e qualora non vengano raccolti dall’affittuario perch</w:t>
      </w:r>
      <w:r w:rsidR="00AC2F95" w:rsidRPr="00A921BE">
        <w:rPr>
          <w:rFonts w:ascii="Arial" w:hAnsi="Arial" w:cs="Arial"/>
          <w:sz w:val="18"/>
          <w:szCs w:val="18"/>
        </w:rPr>
        <w:t>é</w:t>
      </w:r>
      <w:r w:rsidRPr="00A921BE">
        <w:rPr>
          <w:rFonts w:ascii="Arial" w:hAnsi="Arial" w:cs="Arial"/>
          <w:sz w:val="18"/>
          <w:szCs w:val="18"/>
        </w:rPr>
        <w:t xml:space="preserve"> non maturati;</w:t>
      </w:r>
    </w:p>
    <w:p w14:paraId="771449C9" w14:textId="77777777" w:rsidR="00AC2F95" w:rsidRPr="00A921BE" w:rsidRDefault="00FF7AFF" w:rsidP="00AC2F95">
      <w:pPr>
        <w:pStyle w:val="Pidipagina"/>
        <w:numPr>
          <w:ilvl w:val="0"/>
          <w:numId w:val="4"/>
        </w:numPr>
        <w:tabs>
          <w:tab w:val="num" w:pos="284"/>
        </w:tabs>
        <w:autoSpaceDE w:val="0"/>
        <w:autoSpaceDN w:val="0"/>
        <w:spacing w:after="120"/>
        <w:ind w:left="284" w:hanging="284"/>
        <w:jc w:val="both"/>
        <w:rPr>
          <w:rFonts w:ascii="Arial" w:hAnsi="Arial" w:cs="Arial"/>
          <w:sz w:val="18"/>
          <w:szCs w:val="18"/>
        </w:rPr>
      </w:pPr>
      <w:r w:rsidRPr="00A921BE">
        <w:rPr>
          <w:rFonts w:ascii="Arial" w:hAnsi="Arial" w:cs="Arial"/>
          <w:sz w:val="18"/>
          <w:szCs w:val="18"/>
        </w:rPr>
        <w:t>che la presente offerta globale si intende valida ed impegnativa per 180 (centottanta) giorni dalla data dell’offerta;</w:t>
      </w:r>
    </w:p>
    <w:p w14:paraId="605FABB7" w14:textId="77777777" w:rsidR="008E368F" w:rsidRPr="00A921BE" w:rsidRDefault="00FF7AFF" w:rsidP="00FF7AFF">
      <w:pPr>
        <w:pStyle w:val="sche4"/>
        <w:tabs>
          <w:tab w:val="center" w:pos="7380"/>
        </w:tabs>
        <w:rPr>
          <w:rFonts w:ascii="Arial" w:hAnsi="Arial" w:cs="Arial"/>
          <w:lang w:val="it-IT"/>
        </w:rPr>
      </w:pPr>
      <w:r w:rsidRPr="00A921BE">
        <w:rPr>
          <w:rFonts w:ascii="Arial" w:hAnsi="Arial" w:cs="Arial"/>
          <w:i/>
          <w:lang w:val="it-IT"/>
        </w:rPr>
        <w:tab/>
      </w:r>
    </w:p>
    <w:p w14:paraId="514B6385" w14:textId="77777777" w:rsidR="00FF7AFF" w:rsidRPr="00A921BE" w:rsidRDefault="008E368F" w:rsidP="00FF7AFF">
      <w:pPr>
        <w:pStyle w:val="sche4"/>
        <w:tabs>
          <w:tab w:val="center" w:pos="7380"/>
        </w:tabs>
        <w:rPr>
          <w:rFonts w:ascii="Arial" w:hAnsi="Arial" w:cs="Arial"/>
          <w:lang w:val="it-IT"/>
        </w:rPr>
      </w:pPr>
      <w:r w:rsidRPr="00A921BE">
        <w:rPr>
          <w:rFonts w:ascii="Arial" w:hAnsi="Arial" w:cs="Arial"/>
          <w:lang w:val="it-IT"/>
        </w:rPr>
        <w:tab/>
      </w:r>
      <w:r w:rsidR="00FF7AFF" w:rsidRPr="00A921BE">
        <w:rPr>
          <w:rFonts w:ascii="Arial" w:hAnsi="Arial" w:cs="Arial"/>
          <w:lang w:val="it-IT"/>
        </w:rPr>
        <w:t>FIRMA</w:t>
      </w:r>
    </w:p>
    <w:p w14:paraId="5435CF90" w14:textId="77777777" w:rsidR="00FF7AFF" w:rsidRPr="00A921BE" w:rsidRDefault="00FF7AFF" w:rsidP="00FF7AFF">
      <w:pPr>
        <w:jc w:val="both"/>
        <w:rPr>
          <w:rFonts w:ascii="Arial" w:hAnsi="Arial" w:cs="Arial"/>
          <w:sz w:val="16"/>
        </w:rPr>
      </w:pPr>
    </w:p>
    <w:p w14:paraId="2F68B6E2" w14:textId="77777777" w:rsidR="00FF7AFF" w:rsidRPr="00A921BE" w:rsidRDefault="00FF7AFF" w:rsidP="00FF7AFF">
      <w:pPr>
        <w:jc w:val="both"/>
        <w:rPr>
          <w:rFonts w:ascii="Arial" w:hAnsi="Arial" w:cs="Arial"/>
          <w:sz w:val="16"/>
        </w:rPr>
      </w:pPr>
    </w:p>
    <w:p w14:paraId="5F3CC155" w14:textId="77777777" w:rsidR="00FF7AFF" w:rsidRPr="00A921BE" w:rsidRDefault="00F50970" w:rsidP="00FF7AFF">
      <w:pPr>
        <w:jc w:val="both"/>
        <w:rPr>
          <w:rFonts w:ascii="Arial" w:hAnsi="Arial" w:cs="Arial"/>
          <w:sz w:val="16"/>
        </w:rPr>
      </w:pPr>
      <w:r w:rsidRPr="00A921BE">
        <w:rPr>
          <w:rFonts w:ascii="Arial" w:hAnsi="Arial" w:cs="Arial"/>
          <w:sz w:val="16"/>
        </w:rPr>
        <w:tab/>
      </w:r>
      <w:r w:rsidRPr="00A921BE">
        <w:rPr>
          <w:rFonts w:ascii="Arial" w:hAnsi="Arial" w:cs="Arial"/>
          <w:sz w:val="16"/>
        </w:rPr>
        <w:tab/>
      </w:r>
      <w:r w:rsidRPr="00A921BE">
        <w:rPr>
          <w:rFonts w:ascii="Arial" w:hAnsi="Arial" w:cs="Arial"/>
          <w:sz w:val="16"/>
        </w:rPr>
        <w:tab/>
      </w:r>
      <w:r w:rsidRPr="00A921BE">
        <w:rPr>
          <w:rFonts w:ascii="Arial" w:hAnsi="Arial" w:cs="Arial"/>
          <w:sz w:val="16"/>
        </w:rPr>
        <w:tab/>
      </w:r>
      <w:r w:rsidRPr="00A921BE">
        <w:rPr>
          <w:rFonts w:ascii="Arial" w:hAnsi="Arial" w:cs="Arial"/>
          <w:sz w:val="16"/>
        </w:rPr>
        <w:tab/>
      </w:r>
      <w:r w:rsidRPr="00A921BE">
        <w:rPr>
          <w:rFonts w:ascii="Arial" w:hAnsi="Arial" w:cs="Arial"/>
          <w:sz w:val="16"/>
        </w:rPr>
        <w:tab/>
      </w:r>
      <w:r w:rsidRPr="00A921BE">
        <w:rPr>
          <w:rFonts w:ascii="Arial" w:hAnsi="Arial" w:cs="Arial"/>
          <w:sz w:val="16"/>
        </w:rPr>
        <w:tab/>
      </w:r>
      <w:r w:rsidRPr="00A921BE">
        <w:rPr>
          <w:rFonts w:ascii="Arial" w:hAnsi="Arial" w:cs="Arial"/>
          <w:sz w:val="16"/>
        </w:rPr>
        <w:tab/>
        <w:t>____________________________________________</w:t>
      </w:r>
    </w:p>
    <w:p w14:paraId="38D1D3CA" w14:textId="77777777" w:rsidR="00FF7AFF" w:rsidRPr="00A921BE" w:rsidRDefault="00FF7AFF" w:rsidP="00FF7AFF">
      <w:pPr>
        <w:jc w:val="both"/>
        <w:rPr>
          <w:rFonts w:ascii="Arial" w:hAnsi="Arial" w:cs="Arial"/>
          <w:sz w:val="16"/>
        </w:rPr>
      </w:pPr>
    </w:p>
    <w:p w14:paraId="64B6B42A" w14:textId="77777777" w:rsidR="008E368F" w:rsidRPr="00A921BE" w:rsidRDefault="008E368F" w:rsidP="00FF7AFF">
      <w:pPr>
        <w:jc w:val="both"/>
        <w:rPr>
          <w:rFonts w:ascii="Arial" w:hAnsi="Arial" w:cs="Arial"/>
          <w:sz w:val="16"/>
        </w:rPr>
      </w:pPr>
    </w:p>
    <w:p w14:paraId="502A898C" w14:textId="77777777" w:rsidR="008E368F" w:rsidRPr="00A921BE" w:rsidRDefault="008E368F" w:rsidP="00FF7AFF">
      <w:pPr>
        <w:jc w:val="both"/>
        <w:rPr>
          <w:rFonts w:ascii="Arial" w:hAnsi="Arial" w:cs="Arial"/>
          <w:sz w:val="16"/>
        </w:rPr>
      </w:pPr>
    </w:p>
    <w:p w14:paraId="0AEB94FB" w14:textId="77777777" w:rsidR="008E368F" w:rsidRPr="00A921BE" w:rsidRDefault="008E368F" w:rsidP="00FF7AFF">
      <w:pPr>
        <w:jc w:val="both"/>
        <w:rPr>
          <w:rFonts w:ascii="Arial" w:hAnsi="Arial" w:cs="Arial"/>
          <w:sz w:val="16"/>
        </w:rPr>
      </w:pPr>
    </w:p>
    <w:p w14:paraId="0ABF21DA" w14:textId="77777777" w:rsidR="008E368F" w:rsidRPr="00A921BE" w:rsidRDefault="008E368F" w:rsidP="00FF7AFF">
      <w:pPr>
        <w:jc w:val="both"/>
        <w:rPr>
          <w:rFonts w:ascii="Arial" w:hAnsi="Arial" w:cs="Arial"/>
          <w:sz w:val="16"/>
        </w:rPr>
      </w:pPr>
    </w:p>
    <w:p w14:paraId="6182524E" w14:textId="77777777" w:rsidR="008E368F" w:rsidRPr="00A921BE" w:rsidRDefault="008E368F" w:rsidP="00FF7AFF">
      <w:pPr>
        <w:jc w:val="both"/>
        <w:rPr>
          <w:rFonts w:ascii="Arial" w:hAnsi="Arial" w:cs="Arial"/>
          <w:sz w:val="16"/>
        </w:rPr>
      </w:pPr>
    </w:p>
    <w:p w14:paraId="5F9C5752" w14:textId="77777777" w:rsidR="008E368F" w:rsidRPr="00A921BE" w:rsidRDefault="008E368F" w:rsidP="00FF7AFF">
      <w:pPr>
        <w:jc w:val="both"/>
        <w:rPr>
          <w:rFonts w:ascii="Arial" w:hAnsi="Arial" w:cs="Arial"/>
          <w:sz w:val="16"/>
          <w:szCs w:val="16"/>
        </w:rPr>
      </w:pPr>
    </w:p>
    <w:p w14:paraId="0BCECE97" w14:textId="77777777" w:rsidR="00FF7AFF" w:rsidRPr="00A921BE" w:rsidRDefault="00FF7AFF" w:rsidP="00FF7AFF">
      <w:pPr>
        <w:jc w:val="both"/>
        <w:rPr>
          <w:rFonts w:ascii="Arial" w:hAnsi="Arial" w:cs="Arial"/>
          <w:sz w:val="16"/>
          <w:szCs w:val="16"/>
        </w:rPr>
      </w:pPr>
    </w:p>
    <w:p w14:paraId="17D83C9E" w14:textId="77777777" w:rsidR="002442F9" w:rsidRPr="00A921BE" w:rsidRDefault="00FF7AFF" w:rsidP="00F50970">
      <w:pPr>
        <w:jc w:val="both"/>
        <w:rPr>
          <w:rFonts w:ascii="Arial" w:hAnsi="Arial" w:cs="Arial"/>
          <w:sz w:val="16"/>
          <w:szCs w:val="16"/>
        </w:rPr>
      </w:pPr>
      <w:r w:rsidRPr="00A921BE">
        <w:rPr>
          <w:rFonts w:ascii="Arial" w:hAnsi="Arial" w:cs="Arial"/>
          <w:sz w:val="16"/>
          <w:szCs w:val="16"/>
        </w:rPr>
        <w:t xml:space="preserve">Ai sensi del combinato disposto degli artt. 38 e 47 del T.U. 445/2000 l’offerta deve essere presentata unitamente a </w:t>
      </w:r>
      <w:r w:rsidRPr="00A921BE">
        <w:rPr>
          <w:rFonts w:ascii="Arial" w:hAnsi="Arial" w:cs="Arial"/>
          <w:sz w:val="16"/>
          <w:szCs w:val="16"/>
          <w:u w:val="single"/>
        </w:rPr>
        <w:t>copia fotostatica di un documento d’identità del sottoscrittore</w:t>
      </w:r>
      <w:r w:rsidRPr="00A921BE">
        <w:rPr>
          <w:rFonts w:ascii="Arial" w:hAnsi="Arial" w:cs="Arial"/>
          <w:sz w:val="16"/>
          <w:szCs w:val="16"/>
        </w:rPr>
        <w:t xml:space="preserve">. </w:t>
      </w:r>
    </w:p>
    <w:p w14:paraId="5D9A30FE" w14:textId="77777777" w:rsidR="00D53035" w:rsidRPr="00A921BE" w:rsidRDefault="00D53035" w:rsidP="00635ABF">
      <w:pPr>
        <w:jc w:val="both"/>
        <w:rPr>
          <w:rFonts w:ascii="Arial" w:hAnsi="Arial" w:cs="Arial"/>
          <w:sz w:val="16"/>
          <w:szCs w:val="16"/>
        </w:rPr>
      </w:pPr>
    </w:p>
    <w:sectPr w:rsidR="00D53035" w:rsidRPr="00A921BE" w:rsidSect="00635ABF">
      <w:headerReference w:type="default" r:id="rId7"/>
      <w:footerReference w:type="default" r:id="rId8"/>
      <w:pgSz w:w="11906" w:h="16838" w:code="9"/>
      <w:pgMar w:top="851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CD228E" w14:textId="77777777" w:rsidR="0020228E" w:rsidRDefault="0020228E">
      <w:r>
        <w:separator/>
      </w:r>
    </w:p>
  </w:endnote>
  <w:endnote w:type="continuationSeparator" w:id="0">
    <w:p w14:paraId="16E42C34" w14:textId="77777777" w:rsidR="0020228E" w:rsidRDefault="00202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4282D" w14:textId="77777777" w:rsidR="004923CF" w:rsidRDefault="004923CF" w:rsidP="00C36071">
    <w:pPr>
      <w:jc w:val="right"/>
      <w:rPr>
        <w:bCs/>
      </w:rPr>
    </w:pPr>
    <w:r w:rsidRPr="00FD5AF4">
      <w:rPr>
        <w:rFonts w:ascii="Arial" w:hAnsi="Arial" w:cs="Arial"/>
        <w:bCs/>
        <w:sz w:val="16"/>
        <w:szCs w:val="16"/>
      </w:rPr>
      <w:t xml:space="preserve">Pagina </w:t>
    </w:r>
    <w:r w:rsidRPr="00FD5AF4">
      <w:rPr>
        <w:rFonts w:ascii="Arial" w:hAnsi="Arial" w:cs="Arial"/>
        <w:bCs/>
        <w:sz w:val="16"/>
        <w:szCs w:val="16"/>
      </w:rPr>
      <w:fldChar w:fldCharType="begin"/>
    </w:r>
    <w:r w:rsidRPr="00FD5AF4">
      <w:rPr>
        <w:rFonts w:ascii="Arial" w:hAnsi="Arial" w:cs="Arial"/>
        <w:bCs/>
        <w:sz w:val="16"/>
        <w:szCs w:val="16"/>
      </w:rPr>
      <w:instrText xml:space="preserve"> PAGE </w:instrText>
    </w:r>
    <w:r w:rsidRPr="00FD5AF4">
      <w:rPr>
        <w:rFonts w:ascii="Arial" w:hAnsi="Arial" w:cs="Arial"/>
        <w:bCs/>
        <w:sz w:val="16"/>
        <w:szCs w:val="16"/>
      </w:rPr>
      <w:fldChar w:fldCharType="separate"/>
    </w:r>
    <w:r w:rsidR="00445A4F">
      <w:rPr>
        <w:rFonts w:ascii="Arial" w:hAnsi="Arial" w:cs="Arial"/>
        <w:bCs/>
        <w:noProof/>
        <w:sz w:val="16"/>
        <w:szCs w:val="16"/>
      </w:rPr>
      <w:t>6</w:t>
    </w:r>
    <w:r w:rsidRPr="00FD5AF4">
      <w:rPr>
        <w:rFonts w:ascii="Arial" w:hAnsi="Arial" w:cs="Arial"/>
        <w:bCs/>
        <w:sz w:val="16"/>
        <w:szCs w:val="16"/>
      </w:rPr>
      <w:fldChar w:fldCharType="end"/>
    </w:r>
    <w:r w:rsidRPr="00FD5AF4">
      <w:rPr>
        <w:rFonts w:ascii="Arial" w:hAnsi="Arial" w:cs="Arial"/>
        <w:bCs/>
        <w:sz w:val="16"/>
        <w:szCs w:val="16"/>
      </w:rPr>
      <w:t xml:space="preserve"> di </w:t>
    </w:r>
    <w:r w:rsidRPr="00FD5AF4">
      <w:rPr>
        <w:rFonts w:ascii="Arial" w:hAnsi="Arial" w:cs="Arial"/>
        <w:bCs/>
        <w:sz w:val="16"/>
        <w:szCs w:val="16"/>
      </w:rPr>
      <w:fldChar w:fldCharType="begin"/>
    </w:r>
    <w:r w:rsidRPr="00FD5AF4">
      <w:rPr>
        <w:rFonts w:ascii="Arial" w:hAnsi="Arial" w:cs="Arial"/>
        <w:bCs/>
        <w:sz w:val="16"/>
        <w:szCs w:val="16"/>
      </w:rPr>
      <w:instrText xml:space="preserve"> NUMPAGES </w:instrText>
    </w:r>
    <w:r w:rsidRPr="00FD5AF4">
      <w:rPr>
        <w:rFonts w:ascii="Arial" w:hAnsi="Arial" w:cs="Arial"/>
        <w:bCs/>
        <w:sz w:val="16"/>
        <w:szCs w:val="16"/>
      </w:rPr>
      <w:fldChar w:fldCharType="separate"/>
    </w:r>
    <w:r w:rsidR="00445A4F">
      <w:rPr>
        <w:rFonts w:ascii="Arial" w:hAnsi="Arial" w:cs="Arial"/>
        <w:bCs/>
        <w:noProof/>
        <w:sz w:val="16"/>
        <w:szCs w:val="16"/>
      </w:rPr>
      <w:t>6</w:t>
    </w:r>
    <w:r w:rsidRPr="00FD5AF4">
      <w:rPr>
        <w:rFonts w:ascii="Arial" w:hAnsi="Arial" w:cs="Arial"/>
        <w:bCs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445720" w14:textId="77777777" w:rsidR="0020228E" w:rsidRDefault="0020228E">
      <w:r>
        <w:separator/>
      </w:r>
    </w:p>
  </w:footnote>
  <w:footnote w:type="continuationSeparator" w:id="0">
    <w:p w14:paraId="2C44603C" w14:textId="77777777" w:rsidR="0020228E" w:rsidRDefault="002022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11D0A2" w14:textId="77777777" w:rsidR="004819D1" w:rsidRDefault="004819D1" w:rsidP="004819D1">
    <w:pPr>
      <w:pStyle w:val="Corpodeltesto2"/>
      <w:widowControl/>
      <w:tabs>
        <w:tab w:val="left" w:pos="708"/>
      </w:tabs>
      <w:outlineLvl w:val="9"/>
      <w:rPr>
        <w:rFonts w:ascii="Arial" w:hAnsi="Arial" w:cs="Arial"/>
        <w:b/>
        <w:sz w:val="16"/>
        <w:szCs w:val="16"/>
      </w:rPr>
    </w:pPr>
    <w:r>
      <w:rPr>
        <w:rFonts w:ascii="Arial" w:hAnsi="Arial" w:cs="Arial"/>
        <w:b/>
        <w:sz w:val="16"/>
        <w:szCs w:val="16"/>
      </w:rPr>
      <w:t>Città di Codroipo (Ud)</w:t>
    </w:r>
  </w:p>
  <w:p w14:paraId="6B7DB842" w14:textId="77777777" w:rsidR="004819D1" w:rsidRDefault="004819D1" w:rsidP="004819D1">
    <w:pPr>
      <w:tabs>
        <w:tab w:val="center" w:pos="4819"/>
        <w:tab w:val="right" w:pos="9638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Unità operativa Lavori Pubblici, Patrimonio e Manutenzioni</w:t>
    </w:r>
  </w:p>
  <w:p w14:paraId="373576DC" w14:textId="77777777" w:rsidR="00C664E0" w:rsidRDefault="00C664E0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00000A"/>
    <w:multiLevelType w:val="singleLevel"/>
    <w:tmpl w:val="0000000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2" w15:restartNumberingAfterBreak="0">
    <w:nsid w:val="10676CCD"/>
    <w:multiLevelType w:val="hybridMultilevel"/>
    <w:tmpl w:val="ACF26ED2"/>
    <w:lvl w:ilvl="0" w:tplc="235E161E">
      <w:numFmt w:val="bullet"/>
      <w:lvlText w:val=""/>
      <w:lvlJc w:val="left"/>
      <w:pPr>
        <w:tabs>
          <w:tab w:val="num" w:pos="989"/>
        </w:tabs>
        <w:ind w:left="989" w:hanging="705"/>
      </w:pPr>
      <w:rPr>
        <w:rFonts w:ascii="Wingdings" w:hAnsi="Wingdings" w:cs="Times New Roman" w:hint="default"/>
        <w:b/>
        <w:i w:val="0"/>
        <w:sz w:val="20"/>
        <w:szCs w:val="24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044C86"/>
    <w:multiLevelType w:val="hybridMultilevel"/>
    <w:tmpl w:val="844E250E"/>
    <w:lvl w:ilvl="0" w:tplc="6ED8E4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235E161E">
      <w:numFmt w:val="bullet"/>
      <w:lvlText w:val=""/>
      <w:lvlJc w:val="left"/>
      <w:pPr>
        <w:tabs>
          <w:tab w:val="num" w:pos="1785"/>
        </w:tabs>
        <w:ind w:left="1785" w:hanging="705"/>
      </w:pPr>
      <w:rPr>
        <w:rFonts w:ascii="Wingdings" w:hAnsi="Wingdings" w:cs="Times New Roman" w:hint="default"/>
        <w:b/>
        <w:i w:val="0"/>
        <w:sz w:val="20"/>
        <w:szCs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59120A"/>
    <w:multiLevelType w:val="hybridMultilevel"/>
    <w:tmpl w:val="54885C3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B256F4D"/>
    <w:multiLevelType w:val="hybridMultilevel"/>
    <w:tmpl w:val="6CBA95D8"/>
    <w:lvl w:ilvl="0" w:tplc="B44C75D6">
      <w:start w:val="1"/>
      <w:numFmt w:val="bullet"/>
      <w:lvlText w:val="➣"/>
      <w:lvlJc w:val="left"/>
      <w:pPr>
        <w:tabs>
          <w:tab w:val="num" w:pos="1146"/>
        </w:tabs>
        <w:ind w:left="1146" w:hanging="360"/>
      </w:pPr>
      <w:rPr>
        <w:rFonts w:ascii="MS Mincho" w:eastAsia="MS Mincho" w:hAnsi="Symbol" w:hint="eastAsia"/>
      </w:rPr>
    </w:lvl>
    <w:lvl w:ilvl="1" w:tplc="04100003">
      <w:start w:val="1"/>
      <w:numFmt w:val="bullet"/>
      <w:lvlText w:val="o"/>
      <w:lvlJc w:val="left"/>
      <w:pPr>
        <w:tabs>
          <w:tab w:val="num" w:pos="1987"/>
        </w:tabs>
        <w:ind w:left="1987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707"/>
        </w:tabs>
        <w:ind w:left="2707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3427"/>
        </w:tabs>
        <w:ind w:left="3427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4147"/>
        </w:tabs>
        <w:ind w:left="4147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867"/>
        </w:tabs>
        <w:ind w:left="4867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587"/>
        </w:tabs>
        <w:ind w:left="5587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6307"/>
        </w:tabs>
        <w:ind w:left="6307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7027"/>
        </w:tabs>
        <w:ind w:left="7027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53D01B14"/>
    <w:multiLevelType w:val="hybridMultilevel"/>
    <w:tmpl w:val="197059A4"/>
    <w:lvl w:ilvl="0" w:tplc="235E161E">
      <w:numFmt w:val="bullet"/>
      <w:lvlText w:val=""/>
      <w:lvlJc w:val="left"/>
      <w:pPr>
        <w:tabs>
          <w:tab w:val="num" w:pos="989"/>
        </w:tabs>
        <w:ind w:left="989" w:hanging="705"/>
      </w:pPr>
      <w:rPr>
        <w:rFonts w:ascii="Wingdings" w:hAnsi="Wingdings" w:cs="Times New Roman" w:hint="default"/>
        <w:b/>
        <w:i w:val="0"/>
        <w:sz w:val="20"/>
        <w:szCs w:val="24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5C2FE9"/>
    <w:multiLevelType w:val="hybridMultilevel"/>
    <w:tmpl w:val="62DE3DA2"/>
    <w:lvl w:ilvl="0" w:tplc="235E161E">
      <w:numFmt w:val="bullet"/>
      <w:lvlText w:val=""/>
      <w:lvlJc w:val="left"/>
      <w:pPr>
        <w:tabs>
          <w:tab w:val="num" w:pos="1065"/>
        </w:tabs>
        <w:ind w:left="1065" w:hanging="705"/>
      </w:pPr>
      <w:rPr>
        <w:rFonts w:ascii="Wingdings" w:hAnsi="Wingdings" w:cs="Times New Roman" w:hint="default"/>
        <w:b/>
        <w:i w:val="0"/>
        <w:sz w:val="20"/>
        <w:szCs w:val="24"/>
      </w:rPr>
    </w:lvl>
    <w:lvl w:ilvl="1" w:tplc="235E161E">
      <w:numFmt w:val="bullet"/>
      <w:lvlText w:val=""/>
      <w:lvlJc w:val="left"/>
      <w:pPr>
        <w:tabs>
          <w:tab w:val="num" w:pos="1785"/>
        </w:tabs>
        <w:ind w:left="1785" w:hanging="705"/>
      </w:pPr>
      <w:rPr>
        <w:rFonts w:ascii="Wingdings" w:hAnsi="Wingdings" w:cs="Times New Roman" w:hint="default"/>
        <w:b/>
        <w:i w:val="0"/>
        <w:sz w:val="20"/>
        <w:szCs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E534CF"/>
    <w:multiLevelType w:val="hybridMultilevel"/>
    <w:tmpl w:val="62109F6A"/>
    <w:lvl w:ilvl="0" w:tplc="0410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8"/>
  </w:num>
  <w:num w:numId="2">
    <w:abstractNumId w:val="5"/>
  </w:num>
  <w:num w:numId="3">
    <w:abstractNumId w:val="0"/>
    <w:lvlOverride w:ilvl="0">
      <w:lvl w:ilvl="0">
        <w:start w:val="1"/>
        <w:numFmt w:val="bullet"/>
        <w:lvlText w:val="-"/>
        <w:legacy w:legacy="1" w:legacySpace="120" w:legacyIndent="360"/>
        <w:lvlJc w:val="left"/>
        <w:pPr>
          <w:ind w:left="350" w:hanging="360"/>
        </w:pPr>
      </w:lvl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7"/>
  </w:num>
  <w:num w:numId="7">
    <w:abstractNumId w:val="6"/>
  </w:num>
  <w:num w:numId="8">
    <w:abstractNumId w:val="2"/>
  </w:num>
  <w:num w:numId="9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5" strokecolor="gray">
      <v:stroke color="gray" weight="1pt"/>
    </o:shapedefaults>
    <o:shapelayout v:ext="edit">
      <o:rules v:ext="edit">
        <o:r id="V:Rule1" type="connector" idref="#AutoShape 18"/>
      </o:rules>
    </o:shapelayout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D42"/>
    <w:rsid w:val="0000021B"/>
    <w:rsid w:val="0000037C"/>
    <w:rsid w:val="00001ECC"/>
    <w:rsid w:val="00003CF2"/>
    <w:rsid w:val="000066DD"/>
    <w:rsid w:val="0000707D"/>
    <w:rsid w:val="00013791"/>
    <w:rsid w:val="00031901"/>
    <w:rsid w:val="00037730"/>
    <w:rsid w:val="00037BE2"/>
    <w:rsid w:val="000409F1"/>
    <w:rsid w:val="0004499D"/>
    <w:rsid w:val="00046FA7"/>
    <w:rsid w:val="00047FC2"/>
    <w:rsid w:val="000506EC"/>
    <w:rsid w:val="000555D5"/>
    <w:rsid w:val="00055D81"/>
    <w:rsid w:val="0006129B"/>
    <w:rsid w:val="000718FB"/>
    <w:rsid w:val="00074A3B"/>
    <w:rsid w:val="0008144A"/>
    <w:rsid w:val="00096189"/>
    <w:rsid w:val="000A0C86"/>
    <w:rsid w:val="000A12C8"/>
    <w:rsid w:val="000A1B23"/>
    <w:rsid w:val="000A1FF2"/>
    <w:rsid w:val="000A21A5"/>
    <w:rsid w:val="000A24AF"/>
    <w:rsid w:val="000B0C51"/>
    <w:rsid w:val="000B34EA"/>
    <w:rsid w:val="000B7DA1"/>
    <w:rsid w:val="000D1534"/>
    <w:rsid w:val="000D24AE"/>
    <w:rsid w:val="000D3EFF"/>
    <w:rsid w:val="000D6CE6"/>
    <w:rsid w:val="000E0761"/>
    <w:rsid w:val="000E518F"/>
    <w:rsid w:val="000E5ED3"/>
    <w:rsid w:val="000F6ED0"/>
    <w:rsid w:val="000F70AC"/>
    <w:rsid w:val="0010314F"/>
    <w:rsid w:val="00112324"/>
    <w:rsid w:val="001209CE"/>
    <w:rsid w:val="001227E1"/>
    <w:rsid w:val="00122988"/>
    <w:rsid w:val="001274ED"/>
    <w:rsid w:val="00130530"/>
    <w:rsid w:val="00132153"/>
    <w:rsid w:val="001340C6"/>
    <w:rsid w:val="00136930"/>
    <w:rsid w:val="001408A0"/>
    <w:rsid w:val="001475EC"/>
    <w:rsid w:val="0015441A"/>
    <w:rsid w:val="00154712"/>
    <w:rsid w:val="00154841"/>
    <w:rsid w:val="00154CD9"/>
    <w:rsid w:val="0015791F"/>
    <w:rsid w:val="00157976"/>
    <w:rsid w:val="001715A2"/>
    <w:rsid w:val="00173E27"/>
    <w:rsid w:val="00177B22"/>
    <w:rsid w:val="001829BE"/>
    <w:rsid w:val="00184EBE"/>
    <w:rsid w:val="001873EF"/>
    <w:rsid w:val="00195C27"/>
    <w:rsid w:val="00195FE3"/>
    <w:rsid w:val="001A27F7"/>
    <w:rsid w:val="001B1FBD"/>
    <w:rsid w:val="001B2231"/>
    <w:rsid w:val="001B2EAF"/>
    <w:rsid w:val="001B3ACA"/>
    <w:rsid w:val="001B682A"/>
    <w:rsid w:val="001C0411"/>
    <w:rsid w:val="001C79C1"/>
    <w:rsid w:val="001D129C"/>
    <w:rsid w:val="001D198F"/>
    <w:rsid w:val="001D256C"/>
    <w:rsid w:val="001D5CD7"/>
    <w:rsid w:val="001D69E2"/>
    <w:rsid w:val="001D76D0"/>
    <w:rsid w:val="001E1058"/>
    <w:rsid w:val="001E2897"/>
    <w:rsid w:val="001E33DB"/>
    <w:rsid w:val="001E3CBB"/>
    <w:rsid w:val="001E623F"/>
    <w:rsid w:val="001E758D"/>
    <w:rsid w:val="001F10EF"/>
    <w:rsid w:val="001F7C66"/>
    <w:rsid w:val="0020228E"/>
    <w:rsid w:val="00205363"/>
    <w:rsid w:val="00214E9B"/>
    <w:rsid w:val="00221C5F"/>
    <w:rsid w:val="00234135"/>
    <w:rsid w:val="00235DDC"/>
    <w:rsid w:val="002437DE"/>
    <w:rsid w:val="002442F9"/>
    <w:rsid w:val="00253CBC"/>
    <w:rsid w:val="002545CE"/>
    <w:rsid w:val="0025657E"/>
    <w:rsid w:val="0025750A"/>
    <w:rsid w:val="002601DA"/>
    <w:rsid w:val="002606B6"/>
    <w:rsid w:val="002621F9"/>
    <w:rsid w:val="002628D5"/>
    <w:rsid w:val="002723FC"/>
    <w:rsid w:val="002A6A8B"/>
    <w:rsid w:val="002A6BD5"/>
    <w:rsid w:val="002A6DDD"/>
    <w:rsid w:val="002B2124"/>
    <w:rsid w:val="002C004F"/>
    <w:rsid w:val="002D193C"/>
    <w:rsid w:val="002D4A59"/>
    <w:rsid w:val="002E06F9"/>
    <w:rsid w:val="002E0B12"/>
    <w:rsid w:val="002E2E95"/>
    <w:rsid w:val="002E5FFE"/>
    <w:rsid w:val="002F3287"/>
    <w:rsid w:val="002F78E3"/>
    <w:rsid w:val="00302B1B"/>
    <w:rsid w:val="00306A54"/>
    <w:rsid w:val="003124A4"/>
    <w:rsid w:val="00315298"/>
    <w:rsid w:val="00317782"/>
    <w:rsid w:val="00320456"/>
    <w:rsid w:val="00327283"/>
    <w:rsid w:val="00356A82"/>
    <w:rsid w:val="0036741A"/>
    <w:rsid w:val="00372795"/>
    <w:rsid w:val="0037326D"/>
    <w:rsid w:val="003A3038"/>
    <w:rsid w:val="003A7D8D"/>
    <w:rsid w:val="003B27B5"/>
    <w:rsid w:val="003B35F1"/>
    <w:rsid w:val="003B7CE7"/>
    <w:rsid w:val="003C295F"/>
    <w:rsid w:val="003C59E4"/>
    <w:rsid w:val="003C6AC1"/>
    <w:rsid w:val="003D26A2"/>
    <w:rsid w:val="003D3F38"/>
    <w:rsid w:val="003D494C"/>
    <w:rsid w:val="003E7F97"/>
    <w:rsid w:val="00402629"/>
    <w:rsid w:val="004101DE"/>
    <w:rsid w:val="00413549"/>
    <w:rsid w:val="00414BEB"/>
    <w:rsid w:val="00415297"/>
    <w:rsid w:val="00421393"/>
    <w:rsid w:val="00426056"/>
    <w:rsid w:val="00433645"/>
    <w:rsid w:val="00434BCA"/>
    <w:rsid w:val="00434F20"/>
    <w:rsid w:val="0044091A"/>
    <w:rsid w:val="00445A4F"/>
    <w:rsid w:val="00446D06"/>
    <w:rsid w:val="00447390"/>
    <w:rsid w:val="00450785"/>
    <w:rsid w:val="00451A14"/>
    <w:rsid w:val="0045297F"/>
    <w:rsid w:val="00453B2B"/>
    <w:rsid w:val="00456740"/>
    <w:rsid w:val="0045787A"/>
    <w:rsid w:val="00460D17"/>
    <w:rsid w:val="00461711"/>
    <w:rsid w:val="00462691"/>
    <w:rsid w:val="0046338B"/>
    <w:rsid w:val="00473118"/>
    <w:rsid w:val="00480EC6"/>
    <w:rsid w:val="004819D1"/>
    <w:rsid w:val="00491A2A"/>
    <w:rsid w:val="00491F1A"/>
    <w:rsid w:val="004923CF"/>
    <w:rsid w:val="00494A62"/>
    <w:rsid w:val="004A5C21"/>
    <w:rsid w:val="004B446D"/>
    <w:rsid w:val="004C16BD"/>
    <w:rsid w:val="004C3C6F"/>
    <w:rsid w:val="004D5C0A"/>
    <w:rsid w:val="004F2A5D"/>
    <w:rsid w:val="004F4C78"/>
    <w:rsid w:val="004F5156"/>
    <w:rsid w:val="004F567D"/>
    <w:rsid w:val="00502C82"/>
    <w:rsid w:val="0050601F"/>
    <w:rsid w:val="005071CF"/>
    <w:rsid w:val="005074FE"/>
    <w:rsid w:val="005128B7"/>
    <w:rsid w:val="0051393D"/>
    <w:rsid w:val="00517E86"/>
    <w:rsid w:val="005356E0"/>
    <w:rsid w:val="00536875"/>
    <w:rsid w:val="00536FA1"/>
    <w:rsid w:val="0054246E"/>
    <w:rsid w:val="00542481"/>
    <w:rsid w:val="00546DC6"/>
    <w:rsid w:val="005523DB"/>
    <w:rsid w:val="0055440C"/>
    <w:rsid w:val="005550A2"/>
    <w:rsid w:val="00557C4B"/>
    <w:rsid w:val="00564B2D"/>
    <w:rsid w:val="00566AFF"/>
    <w:rsid w:val="00571103"/>
    <w:rsid w:val="00580CCD"/>
    <w:rsid w:val="00582536"/>
    <w:rsid w:val="00584BCB"/>
    <w:rsid w:val="005852F0"/>
    <w:rsid w:val="00585890"/>
    <w:rsid w:val="0059114E"/>
    <w:rsid w:val="00591F8E"/>
    <w:rsid w:val="005A0E4F"/>
    <w:rsid w:val="005A3635"/>
    <w:rsid w:val="005A5895"/>
    <w:rsid w:val="005B77DA"/>
    <w:rsid w:val="005C59AB"/>
    <w:rsid w:val="005C5FAE"/>
    <w:rsid w:val="005D2737"/>
    <w:rsid w:val="005E0667"/>
    <w:rsid w:val="005E42F9"/>
    <w:rsid w:val="005E6BBE"/>
    <w:rsid w:val="006007A3"/>
    <w:rsid w:val="00601232"/>
    <w:rsid w:val="00604849"/>
    <w:rsid w:val="0060559F"/>
    <w:rsid w:val="00606D3C"/>
    <w:rsid w:val="00610D4C"/>
    <w:rsid w:val="00617D8D"/>
    <w:rsid w:val="006233FD"/>
    <w:rsid w:val="00626A6E"/>
    <w:rsid w:val="00631885"/>
    <w:rsid w:val="00634949"/>
    <w:rsid w:val="00635ABF"/>
    <w:rsid w:val="00636F70"/>
    <w:rsid w:val="006373F6"/>
    <w:rsid w:val="0063790A"/>
    <w:rsid w:val="006452E5"/>
    <w:rsid w:val="00646898"/>
    <w:rsid w:val="00647783"/>
    <w:rsid w:val="00652326"/>
    <w:rsid w:val="0065522E"/>
    <w:rsid w:val="00655CAB"/>
    <w:rsid w:val="006739B3"/>
    <w:rsid w:val="006771DB"/>
    <w:rsid w:val="00680C5D"/>
    <w:rsid w:val="00680FD4"/>
    <w:rsid w:val="00687F24"/>
    <w:rsid w:val="00692D0B"/>
    <w:rsid w:val="006946AD"/>
    <w:rsid w:val="006A2408"/>
    <w:rsid w:val="006B7440"/>
    <w:rsid w:val="006B7799"/>
    <w:rsid w:val="006C0E9E"/>
    <w:rsid w:val="006C191F"/>
    <w:rsid w:val="006C6412"/>
    <w:rsid w:val="006C7B88"/>
    <w:rsid w:val="006D3AC3"/>
    <w:rsid w:val="006E0E57"/>
    <w:rsid w:val="006E40D4"/>
    <w:rsid w:val="006E4DED"/>
    <w:rsid w:val="006E6115"/>
    <w:rsid w:val="006E6BEA"/>
    <w:rsid w:val="006F34C5"/>
    <w:rsid w:val="00700EC3"/>
    <w:rsid w:val="00706472"/>
    <w:rsid w:val="007218B2"/>
    <w:rsid w:val="007236FA"/>
    <w:rsid w:val="00725BF8"/>
    <w:rsid w:val="007402EE"/>
    <w:rsid w:val="00745D69"/>
    <w:rsid w:val="00746F6A"/>
    <w:rsid w:val="0075137C"/>
    <w:rsid w:val="00767B11"/>
    <w:rsid w:val="00777BE8"/>
    <w:rsid w:val="007801AC"/>
    <w:rsid w:val="00790D44"/>
    <w:rsid w:val="007956A0"/>
    <w:rsid w:val="007A376C"/>
    <w:rsid w:val="007A5E61"/>
    <w:rsid w:val="007A6D51"/>
    <w:rsid w:val="007C2D70"/>
    <w:rsid w:val="007D25BF"/>
    <w:rsid w:val="007D607D"/>
    <w:rsid w:val="007D6AF1"/>
    <w:rsid w:val="007E78F4"/>
    <w:rsid w:val="007F0A42"/>
    <w:rsid w:val="008048A8"/>
    <w:rsid w:val="00807AC4"/>
    <w:rsid w:val="008135C9"/>
    <w:rsid w:val="0081576B"/>
    <w:rsid w:val="00823047"/>
    <w:rsid w:val="008232A3"/>
    <w:rsid w:val="008245EA"/>
    <w:rsid w:val="00830DBF"/>
    <w:rsid w:val="00831AAB"/>
    <w:rsid w:val="00835A89"/>
    <w:rsid w:val="008411A9"/>
    <w:rsid w:val="0085304A"/>
    <w:rsid w:val="00861BC8"/>
    <w:rsid w:val="0086213C"/>
    <w:rsid w:val="00862165"/>
    <w:rsid w:val="008647CF"/>
    <w:rsid w:val="00871CFA"/>
    <w:rsid w:val="008725F1"/>
    <w:rsid w:val="00873B94"/>
    <w:rsid w:val="008762CA"/>
    <w:rsid w:val="00876634"/>
    <w:rsid w:val="008829EC"/>
    <w:rsid w:val="00885A3A"/>
    <w:rsid w:val="00890957"/>
    <w:rsid w:val="0089748B"/>
    <w:rsid w:val="008A1900"/>
    <w:rsid w:val="008A7391"/>
    <w:rsid w:val="008A7DC5"/>
    <w:rsid w:val="008C0A2B"/>
    <w:rsid w:val="008D3A6F"/>
    <w:rsid w:val="008D58E0"/>
    <w:rsid w:val="008D7403"/>
    <w:rsid w:val="008E247A"/>
    <w:rsid w:val="008E2C00"/>
    <w:rsid w:val="008E368F"/>
    <w:rsid w:val="008F29A4"/>
    <w:rsid w:val="008F4C9D"/>
    <w:rsid w:val="008F5349"/>
    <w:rsid w:val="008F55C9"/>
    <w:rsid w:val="0090131B"/>
    <w:rsid w:val="009039F8"/>
    <w:rsid w:val="00912C64"/>
    <w:rsid w:val="009131E6"/>
    <w:rsid w:val="009148C3"/>
    <w:rsid w:val="00914CD1"/>
    <w:rsid w:val="00916273"/>
    <w:rsid w:val="00936B5C"/>
    <w:rsid w:val="00951721"/>
    <w:rsid w:val="00951A34"/>
    <w:rsid w:val="00963ED0"/>
    <w:rsid w:val="009646F2"/>
    <w:rsid w:val="00964BCF"/>
    <w:rsid w:val="00965247"/>
    <w:rsid w:val="00965AE8"/>
    <w:rsid w:val="0098515C"/>
    <w:rsid w:val="00990AC2"/>
    <w:rsid w:val="009933E3"/>
    <w:rsid w:val="0099726D"/>
    <w:rsid w:val="009A1F5B"/>
    <w:rsid w:val="009A202F"/>
    <w:rsid w:val="009A4FBA"/>
    <w:rsid w:val="009B3184"/>
    <w:rsid w:val="009B6891"/>
    <w:rsid w:val="009C105D"/>
    <w:rsid w:val="009C17B7"/>
    <w:rsid w:val="009C2E4F"/>
    <w:rsid w:val="009C31AD"/>
    <w:rsid w:val="009D01F3"/>
    <w:rsid w:val="009D488D"/>
    <w:rsid w:val="009D569C"/>
    <w:rsid w:val="009D6AB9"/>
    <w:rsid w:val="009D7450"/>
    <w:rsid w:val="00A05694"/>
    <w:rsid w:val="00A06157"/>
    <w:rsid w:val="00A07F50"/>
    <w:rsid w:val="00A17FEB"/>
    <w:rsid w:val="00A21D29"/>
    <w:rsid w:val="00A222D8"/>
    <w:rsid w:val="00A24E1D"/>
    <w:rsid w:val="00A27043"/>
    <w:rsid w:val="00A3454A"/>
    <w:rsid w:val="00A3523E"/>
    <w:rsid w:val="00A43BF9"/>
    <w:rsid w:val="00A446ED"/>
    <w:rsid w:val="00A44BE2"/>
    <w:rsid w:val="00A45ACB"/>
    <w:rsid w:val="00A466F1"/>
    <w:rsid w:val="00A522B4"/>
    <w:rsid w:val="00A56B57"/>
    <w:rsid w:val="00A57A3B"/>
    <w:rsid w:val="00A60207"/>
    <w:rsid w:val="00A6602C"/>
    <w:rsid w:val="00A664FC"/>
    <w:rsid w:val="00A66736"/>
    <w:rsid w:val="00A66F8E"/>
    <w:rsid w:val="00A70992"/>
    <w:rsid w:val="00A816C6"/>
    <w:rsid w:val="00A91968"/>
    <w:rsid w:val="00A921BE"/>
    <w:rsid w:val="00A949F5"/>
    <w:rsid w:val="00A95AC7"/>
    <w:rsid w:val="00AA3288"/>
    <w:rsid w:val="00AB07E6"/>
    <w:rsid w:val="00AC2F95"/>
    <w:rsid w:val="00AC383D"/>
    <w:rsid w:val="00AC4807"/>
    <w:rsid w:val="00AC6F90"/>
    <w:rsid w:val="00AE0025"/>
    <w:rsid w:val="00AE294F"/>
    <w:rsid w:val="00AE4092"/>
    <w:rsid w:val="00AF7F8E"/>
    <w:rsid w:val="00B001C1"/>
    <w:rsid w:val="00B015CA"/>
    <w:rsid w:val="00B0277F"/>
    <w:rsid w:val="00B0343C"/>
    <w:rsid w:val="00B03691"/>
    <w:rsid w:val="00B037E5"/>
    <w:rsid w:val="00B06572"/>
    <w:rsid w:val="00B073E2"/>
    <w:rsid w:val="00B14DE8"/>
    <w:rsid w:val="00B17E34"/>
    <w:rsid w:val="00B21E00"/>
    <w:rsid w:val="00B23620"/>
    <w:rsid w:val="00B32C76"/>
    <w:rsid w:val="00B35FAB"/>
    <w:rsid w:val="00B42303"/>
    <w:rsid w:val="00B54E12"/>
    <w:rsid w:val="00B54EC3"/>
    <w:rsid w:val="00B560ED"/>
    <w:rsid w:val="00B6294E"/>
    <w:rsid w:val="00B70900"/>
    <w:rsid w:val="00B72B1E"/>
    <w:rsid w:val="00B76409"/>
    <w:rsid w:val="00B77686"/>
    <w:rsid w:val="00B86EA7"/>
    <w:rsid w:val="00B95FCB"/>
    <w:rsid w:val="00B966D0"/>
    <w:rsid w:val="00BA0435"/>
    <w:rsid w:val="00BB56F8"/>
    <w:rsid w:val="00BB640A"/>
    <w:rsid w:val="00BC2CF6"/>
    <w:rsid w:val="00BC6B08"/>
    <w:rsid w:val="00BC6B27"/>
    <w:rsid w:val="00BD17CF"/>
    <w:rsid w:val="00BD70D8"/>
    <w:rsid w:val="00BE03C0"/>
    <w:rsid w:val="00BE20A8"/>
    <w:rsid w:val="00BE2D91"/>
    <w:rsid w:val="00BE66B8"/>
    <w:rsid w:val="00BE7964"/>
    <w:rsid w:val="00BF1E48"/>
    <w:rsid w:val="00C0202D"/>
    <w:rsid w:val="00C100C7"/>
    <w:rsid w:val="00C10366"/>
    <w:rsid w:val="00C10412"/>
    <w:rsid w:val="00C13E8C"/>
    <w:rsid w:val="00C160B0"/>
    <w:rsid w:val="00C20518"/>
    <w:rsid w:val="00C2245C"/>
    <w:rsid w:val="00C242B7"/>
    <w:rsid w:val="00C27C29"/>
    <w:rsid w:val="00C36071"/>
    <w:rsid w:val="00C4076F"/>
    <w:rsid w:val="00C40D94"/>
    <w:rsid w:val="00C416A8"/>
    <w:rsid w:val="00C46DB6"/>
    <w:rsid w:val="00C46EFF"/>
    <w:rsid w:val="00C62D35"/>
    <w:rsid w:val="00C664E0"/>
    <w:rsid w:val="00C671CB"/>
    <w:rsid w:val="00C67DCB"/>
    <w:rsid w:val="00C71324"/>
    <w:rsid w:val="00C72148"/>
    <w:rsid w:val="00C736A0"/>
    <w:rsid w:val="00C87459"/>
    <w:rsid w:val="00C920E5"/>
    <w:rsid w:val="00C97D76"/>
    <w:rsid w:val="00CB2454"/>
    <w:rsid w:val="00CD6EDF"/>
    <w:rsid w:val="00CE1804"/>
    <w:rsid w:val="00CE4F53"/>
    <w:rsid w:val="00CE5CFA"/>
    <w:rsid w:val="00CF17CE"/>
    <w:rsid w:val="00CF44F6"/>
    <w:rsid w:val="00CF7922"/>
    <w:rsid w:val="00D00D52"/>
    <w:rsid w:val="00D04425"/>
    <w:rsid w:val="00D078ED"/>
    <w:rsid w:val="00D20A1D"/>
    <w:rsid w:val="00D37A4D"/>
    <w:rsid w:val="00D41FAA"/>
    <w:rsid w:val="00D5184B"/>
    <w:rsid w:val="00D53035"/>
    <w:rsid w:val="00D705FE"/>
    <w:rsid w:val="00D70655"/>
    <w:rsid w:val="00D70BC1"/>
    <w:rsid w:val="00D7581B"/>
    <w:rsid w:val="00D76EA8"/>
    <w:rsid w:val="00D841FB"/>
    <w:rsid w:val="00D85D86"/>
    <w:rsid w:val="00D90A19"/>
    <w:rsid w:val="00D90A78"/>
    <w:rsid w:val="00D976FB"/>
    <w:rsid w:val="00DB046E"/>
    <w:rsid w:val="00DB3470"/>
    <w:rsid w:val="00DB6B35"/>
    <w:rsid w:val="00DD25EF"/>
    <w:rsid w:val="00DE4718"/>
    <w:rsid w:val="00DE6242"/>
    <w:rsid w:val="00DF49DC"/>
    <w:rsid w:val="00E00620"/>
    <w:rsid w:val="00E030DC"/>
    <w:rsid w:val="00E0683E"/>
    <w:rsid w:val="00E1352D"/>
    <w:rsid w:val="00E234EB"/>
    <w:rsid w:val="00E344B6"/>
    <w:rsid w:val="00E35128"/>
    <w:rsid w:val="00E37EDE"/>
    <w:rsid w:val="00E5097B"/>
    <w:rsid w:val="00E563C2"/>
    <w:rsid w:val="00E57127"/>
    <w:rsid w:val="00E60B28"/>
    <w:rsid w:val="00E61CC4"/>
    <w:rsid w:val="00E62D99"/>
    <w:rsid w:val="00E630A1"/>
    <w:rsid w:val="00E675AC"/>
    <w:rsid w:val="00E773E1"/>
    <w:rsid w:val="00E8346B"/>
    <w:rsid w:val="00E941F6"/>
    <w:rsid w:val="00E956D7"/>
    <w:rsid w:val="00E962A0"/>
    <w:rsid w:val="00EA387C"/>
    <w:rsid w:val="00EB4153"/>
    <w:rsid w:val="00EB7E9D"/>
    <w:rsid w:val="00EC0B9B"/>
    <w:rsid w:val="00EC0D42"/>
    <w:rsid w:val="00EC18B7"/>
    <w:rsid w:val="00ED0CED"/>
    <w:rsid w:val="00ED7768"/>
    <w:rsid w:val="00EE155D"/>
    <w:rsid w:val="00EE3A9A"/>
    <w:rsid w:val="00EE79C1"/>
    <w:rsid w:val="00EF3594"/>
    <w:rsid w:val="00EF4458"/>
    <w:rsid w:val="00EF535E"/>
    <w:rsid w:val="00EF6C91"/>
    <w:rsid w:val="00F20FD6"/>
    <w:rsid w:val="00F37403"/>
    <w:rsid w:val="00F37D53"/>
    <w:rsid w:val="00F4663A"/>
    <w:rsid w:val="00F46E9F"/>
    <w:rsid w:val="00F50970"/>
    <w:rsid w:val="00F50A66"/>
    <w:rsid w:val="00F50D62"/>
    <w:rsid w:val="00F5254C"/>
    <w:rsid w:val="00F529B7"/>
    <w:rsid w:val="00F5529E"/>
    <w:rsid w:val="00F6290C"/>
    <w:rsid w:val="00F82516"/>
    <w:rsid w:val="00F90A2B"/>
    <w:rsid w:val="00F918D6"/>
    <w:rsid w:val="00F94BF2"/>
    <w:rsid w:val="00F94CD4"/>
    <w:rsid w:val="00F970B0"/>
    <w:rsid w:val="00FB3CC1"/>
    <w:rsid w:val="00FB4A2D"/>
    <w:rsid w:val="00FB603A"/>
    <w:rsid w:val="00FC52C9"/>
    <w:rsid w:val="00FD5AF4"/>
    <w:rsid w:val="00FE38A1"/>
    <w:rsid w:val="00FE3945"/>
    <w:rsid w:val="00FE5846"/>
    <w:rsid w:val="00FE6140"/>
    <w:rsid w:val="00FF7AFF"/>
    <w:rsid w:val="00FF7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5125" strokecolor="gray">
      <v:stroke color="gray" weight="1pt"/>
    </o:shapedefaults>
    <o:shapelayout v:ext="edit">
      <o:idmap v:ext="edit" data="1"/>
    </o:shapelayout>
  </w:shapeDefaults>
  <w:decimalSymbol w:val=","/>
  <w:listSeparator w:val=";"/>
  <w14:docId w14:val="56D9D201"/>
  <w15:chartTrackingRefBased/>
  <w15:docId w15:val="{9D5CC67F-07F4-4A32-9EF5-ADB93DB66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widowControl w:val="0"/>
      <w:shd w:val="clear" w:color="auto" w:fill="FF0000"/>
      <w:tabs>
        <w:tab w:val="right" w:pos="9639"/>
      </w:tabs>
      <w:ind w:right="5167"/>
      <w:jc w:val="center"/>
      <w:outlineLvl w:val="0"/>
    </w:pPr>
    <w:rPr>
      <w:b/>
      <w:snapToGrid w:val="0"/>
      <w:color w:val="FFFFFF"/>
    </w:rPr>
  </w:style>
  <w:style w:type="paragraph" w:styleId="Titolo2">
    <w:name w:val="heading 2"/>
    <w:basedOn w:val="Normale"/>
    <w:next w:val="Normale"/>
    <w:qFormat/>
    <w:pPr>
      <w:keepNext/>
      <w:widowControl w:val="0"/>
      <w:tabs>
        <w:tab w:val="left" w:pos="3402"/>
        <w:tab w:val="right" w:pos="9639"/>
      </w:tabs>
      <w:ind w:right="5670"/>
      <w:jc w:val="center"/>
      <w:outlineLvl w:val="1"/>
    </w:pPr>
    <w:rPr>
      <w:b/>
      <w:smallCaps/>
      <w:snapToGrid w:val="0"/>
      <w:color w:val="000000"/>
      <w:sz w:val="36"/>
    </w:rPr>
  </w:style>
  <w:style w:type="paragraph" w:styleId="Titolo3">
    <w:name w:val="heading 3"/>
    <w:basedOn w:val="Normale"/>
    <w:next w:val="Normale"/>
    <w:qFormat/>
    <w:pPr>
      <w:keepNext/>
      <w:ind w:left="4395" w:right="869"/>
      <w:jc w:val="both"/>
      <w:outlineLvl w:val="2"/>
    </w:pPr>
    <w:rPr>
      <w:rFonts w:ascii="Arial Narrow" w:hAnsi="Arial Narrow"/>
      <w:snapToGrid w:val="0"/>
      <w:sz w:val="24"/>
    </w:rPr>
  </w:style>
  <w:style w:type="paragraph" w:styleId="Titolo4">
    <w:name w:val="heading 4"/>
    <w:basedOn w:val="Normale"/>
    <w:next w:val="Normale"/>
    <w:qFormat/>
    <w:pPr>
      <w:keepNext/>
      <w:widowControl w:val="0"/>
      <w:ind w:left="5273" w:right="9" w:hanging="1078"/>
      <w:jc w:val="right"/>
      <w:outlineLvl w:val="3"/>
    </w:pPr>
    <w:rPr>
      <w:rFonts w:ascii="Arial Narrow" w:hAnsi="Arial Narrow"/>
      <w:b/>
      <w:bCs/>
      <w:i/>
      <w:iCs/>
      <w:snapToGrid w:val="0"/>
      <w:color w:val="000000"/>
      <w:sz w:val="24"/>
      <w:u w:val="single"/>
    </w:rPr>
  </w:style>
  <w:style w:type="paragraph" w:styleId="Titolo5">
    <w:name w:val="heading 5"/>
    <w:basedOn w:val="Normale"/>
    <w:next w:val="Normale"/>
    <w:qFormat/>
    <w:pPr>
      <w:keepNext/>
      <w:widowControl w:val="0"/>
      <w:tabs>
        <w:tab w:val="right" w:pos="9639"/>
      </w:tabs>
      <w:jc w:val="center"/>
      <w:outlineLvl w:val="4"/>
    </w:pPr>
    <w:rPr>
      <w:b/>
      <w:snapToGrid w:val="0"/>
      <w:color w:val="000000"/>
    </w:rPr>
  </w:style>
  <w:style w:type="paragraph" w:styleId="Titolo6">
    <w:name w:val="heading 6"/>
    <w:basedOn w:val="Normale"/>
    <w:next w:val="Normale"/>
    <w:qFormat/>
    <w:pPr>
      <w:keepNext/>
      <w:ind w:left="6663" w:right="869"/>
      <w:outlineLvl w:val="5"/>
    </w:pPr>
    <w:rPr>
      <w:rFonts w:ascii="Arial Narrow" w:hAnsi="Arial Narrow"/>
      <w:b/>
      <w:bCs/>
      <w:snapToGrid w:val="0"/>
      <w:sz w:val="24"/>
      <w:u w:val="single"/>
    </w:rPr>
  </w:style>
  <w:style w:type="paragraph" w:styleId="Titolo7">
    <w:name w:val="heading 7"/>
    <w:basedOn w:val="Normale"/>
    <w:next w:val="Normale"/>
    <w:qFormat/>
    <w:pPr>
      <w:keepNext/>
      <w:pBdr>
        <w:left w:val="single" w:sz="8" w:space="4" w:color="auto"/>
      </w:pBdr>
      <w:outlineLvl w:val="6"/>
    </w:pPr>
    <w:rPr>
      <w:rFonts w:ascii="Arial" w:hAnsi="Arial" w:cs="Arial"/>
      <w:b/>
      <w:bCs/>
      <w:color w:val="808080"/>
      <w:sz w:val="24"/>
    </w:rPr>
  </w:style>
  <w:style w:type="paragraph" w:styleId="Titolo8">
    <w:name w:val="heading 8"/>
    <w:basedOn w:val="Normale"/>
    <w:next w:val="Normale"/>
    <w:qFormat/>
    <w:pPr>
      <w:keepNext/>
      <w:widowControl w:val="0"/>
      <w:tabs>
        <w:tab w:val="right" w:pos="9639"/>
      </w:tabs>
      <w:outlineLvl w:val="7"/>
    </w:pPr>
    <w:rPr>
      <w:rFonts w:ascii="Arial" w:hAnsi="Arial" w:cs="Arial"/>
      <w:b/>
      <w:sz w:val="14"/>
    </w:rPr>
  </w:style>
  <w:style w:type="paragraph" w:styleId="Titolo9">
    <w:name w:val="heading 9"/>
    <w:basedOn w:val="Normale"/>
    <w:next w:val="Normale"/>
    <w:qFormat/>
    <w:pPr>
      <w:keepNext/>
      <w:widowControl w:val="0"/>
      <w:tabs>
        <w:tab w:val="right" w:pos="9639"/>
      </w:tabs>
      <w:jc w:val="right"/>
      <w:outlineLvl w:val="8"/>
    </w:pPr>
    <w:rPr>
      <w:snapToGrid w:val="0"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Mappadocumento">
    <w:name w:val="Document Map"/>
    <w:basedOn w:val="Normale"/>
    <w:semiHidden/>
    <w:pPr>
      <w:shd w:val="clear" w:color="auto" w:fill="000080"/>
    </w:pPr>
    <w:rPr>
      <w:rFonts w:ascii="Tahoma" w:hAnsi="Tahoma" w:cs="Tahoma"/>
    </w:rPr>
  </w:style>
  <w:style w:type="paragraph" w:styleId="Rientrocorpodeltesto">
    <w:name w:val="Body Text Indent"/>
    <w:basedOn w:val="Normale"/>
    <w:link w:val="RientrocorpodeltestoCarattere"/>
    <w:pPr>
      <w:widowControl w:val="0"/>
      <w:ind w:right="9" w:firstLine="1134"/>
      <w:jc w:val="both"/>
    </w:pPr>
    <w:rPr>
      <w:snapToGrid w:val="0"/>
      <w:color w:val="000000"/>
      <w:sz w:val="24"/>
    </w:rPr>
  </w:style>
  <w:style w:type="character" w:styleId="Collegamentoipertestuale">
    <w:name w:val="Hyperlink"/>
    <w:rPr>
      <w:color w:val="0000FF"/>
      <w:u w:val="single"/>
    </w:rPr>
  </w:style>
  <w:style w:type="paragraph" w:styleId="Corpodeltesto2">
    <w:name w:val="Body Text 2"/>
    <w:basedOn w:val="Normale"/>
    <w:link w:val="Corpodeltesto2Carattere"/>
    <w:pPr>
      <w:widowControl w:val="0"/>
      <w:tabs>
        <w:tab w:val="right" w:pos="9639"/>
      </w:tabs>
      <w:outlineLvl w:val="0"/>
    </w:pPr>
    <w:rPr>
      <w:rFonts w:ascii="Arial Narrow" w:hAnsi="Arial Narrow"/>
      <w:bCs/>
      <w:iCs/>
      <w:sz w:val="14"/>
    </w:rPr>
  </w:style>
  <w:style w:type="paragraph" w:styleId="Testodelblocco">
    <w:name w:val="Block Text"/>
    <w:basedOn w:val="Normale"/>
    <w:pPr>
      <w:snapToGrid w:val="0"/>
      <w:ind w:left="1418" w:right="869" w:hanging="1418"/>
      <w:jc w:val="both"/>
    </w:pPr>
    <w:rPr>
      <w:sz w:val="24"/>
    </w:rPr>
  </w:style>
  <w:style w:type="paragraph" w:customStyle="1" w:styleId="CORPO1110">
    <w:name w:val="CORPO 11 10"/>
    <w:basedOn w:val="Normale"/>
    <w:pPr>
      <w:widowControl w:val="0"/>
      <w:autoSpaceDE w:val="0"/>
      <w:autoSpaceDN w:val="0"/>
      <w:spacing w:line="568" w:lineRule="atLeast"/>
      <w:jc w:val="both"/>
    </w:pPr>
    <w:rPr>
      <w:rFonts w:ascii="Helvetica" w:hAnsi="Helvetica"/>
      <w:sz w:val="22"/>
      <w:szCs w:val="22"/>
    </w:rPr>
  </w:style>
  <w:style w:type="paragraph" w:customStyle="1" w:styleId="CORPO1175">
    <w:name w:val="CORPO 11 7.5"/>
    <w:pPr>
      <w:widowControl w:val="0"/>
      <w:autoSpaceDE w:val="0"/>
      <w:autoSpaceDN w:val="0"/>
      <w:spacing w:line="426" w:lineRule="atLeast"/>
      <w:jc w:val="both"/>
    </w:pPr>
    <w:rPr>
      <w:rFonts w:ascii="Helvetica" w:hAnsi="Helvetica"/>
      <w:color w:val="000000"/>
      <w:sz w:val="22"/>
      <w:szCs w:val="22"/>
    </w:rPr>
  </w:style>
  <w:style w:type="character" w:styleId="Collegamentovisitato">
    <w:name w:val="FollowedHyperlink"/>
    <w:rPr>
      <w:color w:val="800080"/>
      <w:u w:val="single"/>
    </w:rPr>
  </w:style>
  <w:style w:type="paragraph" w:styleId="Corpotesto">
    <w:name w:val="Body Text"/>
    <w:basedOn w:val="Normale"/>
    <w:pPr>
      <w:widowControl w:val="0"/>
      <w:tabs>
        <w:tab w:val="right" w:leader="dot" w:pos="9639"/>
      </w:tabs>
      <w:jc w:val="both"/>
    </w:pPr>
    <w:rPr>
      <w:rFonts w:ascii="Arial" w:hAnsi="Arial" w:cs="Arial"/>
    </w:rPr>
  </w:style>
  <w:style w:type="paragraph" w:styleId="Corpodeltesto3">
    <w:name w:val="Body Text 3"/>
    <w:basedOn w:val="Normale"/>
    <w:pPr>
      <w:ind w:right="98"/>
      <w:jc w:val="both"/>
    </w:pPr>
    <w:rPr>
      <w:rFonts w:ascii="Arial" w:hAnsi="Arial" w:cs="Arial"/>
      <w:b/>
      <w:bCs/>
      <w:snapToGrid w:val="0"/>
    </w:rPr>
  </w:style>
  <w:style w:type="paragraph" w:customStyle="1" w:styleId="Destinatari">
    <w:name w:val="Destinatari"/>
    <w:basedOn w:val="Corpotesto"/>
    <w:rsid w:val="001A27F7"/>
    <w:pPr>
      <w:widowControl/>
      <w:tabs>
        <w:tab w:val="clear" w:pos="9639"/>
      </w:tabs>
      <w:overflowPunct w:val="0"/>
      <w:autoSpaceDE w:val="0"/>
      <w:autoSpaceDN w:val="0"/>
      <w:adjustRightInd w:val="0"/>
      <w:textAlignment w:val="baseline"/>
    </w:pPr>
    <w:rPr>
      <w:rFonts w:ascii="Verdana" w:hAnsi="Verdana" w:cs="Times New Roman"/>
      <w:sz w:val="22"/>
      <w:lang w:val="de-DE"/>
    </w:rPr>
  </w:style>
  <w:style w:type="paragraph" w:customStyle="1" w:styleId="CarattereCarattereCarattereCarattereCarattereCarattereCarattere">
    <w:name w:val="Carattere Carattere Carattere Carattere Carattere Carattere Carattere"/>
    <w:basedOn w:val="Normale"/>
    <w:rsid w:val="001A27F7"/>
    <w:pPr>
      <w:spacing w:after="160" w:line="240" w:lineRule="exact"/>
    </w:pPr>
    <w:rPr>
      <w:rFonts w:ascii="Tahoma" w:hAnsi="Tahoma"/>
      <w:lang w:val="en-US" w:eastAsia="en-US"/>
    </w:rPr>
  </w:style>
  <w:style w:type="table" w:styleId="Grigliatabella">
    <w:name w:val="Table Grid"/>
    <w:basedOn w:val="Tabellanormale"/>
    <w:rsid w:val="00A44B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876634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rsid w:val="00EB7E9D"/>
    <w:pPr>
      <w:spacing w:before="100" w:beforeAutospacing="1" w:after="100" w:afterAutospacing="1"/>
    </w:pPr>
    <w:rPr>
      <w:sz w:val="24"/>
      <w:szCs w:val="24"/>
    </w:rPr>
  </w:style>
  <w:style w:type="paragraph" w:styleId="Rientrocorpodeltesto2">
    <w:name w:val="Body Text Indent 2"/>
    <w:basedOn w:val="Normale"/>
    <w:link w:val="Rientrocorpodeltesto2Carattere"/>
    <w:rsid w:val="000718FB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0718FB"/>
  </w:style>
  <w:style w:type="paragraph" w:styleId="Rientrocorpodeltesto3">
    <w:name w:val="Body Text Indent 3"/>
    <w:basedOn w:val="Normale"/>
    <w:link w:val="Rientrocorpodeltesto3Carattere"/>
    <w:rsid w:val="000718FB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link w:val="Rientrocorpodeltesto3"/>
    <w:rsid w:val="000718FB"/>
    <w:rPr>
      <w:sz w:val="16"/>
      <w:szCs w:val="16"/>
    </w:rPr>
  </w:style>
  <w:style w:type="character" w:customStyle="1" w:styleId="RientrocorpodeltestoCarattere">
    <w:name w:val="Rientro corpo del testo Carattere"/>
    <w:link w:val="Rientrocorpodeltesto"/>
    <w:rsid w:val="00177B22"/>
    <w:rPr>
      <w:snapToGrid w:val="0"/>
      <w:color w:val="000000"/>
      <w:sz w:val="24"/>
    </w:rPr>
  </w:style>
  <w:style w:type="paragraph" w:styleId="Testonotadichiusura">
    <w:name w:val="endnote text"/>
    <w:basedOn w:val="Normale"/>
    <w:link w:val="TestonotadichiusuraCarattere"/>
    <w:unhideWhenUsed/>
    <w:rsid w:val="00D53035"/>
  </w:style>
  <w:style w:type="character" w:customStyle="1" w:styleId="TestonotadichiusuraCarattere">
    <w:name w:val="Testo nota di chiusura Carattere"/>
    <w:basedOn w:val="Carpredefinitoparagrafo"/>
    <w:link w:val="Testonotadichiusura"/>
    <w:rsid w:val="00D53035"/>
  </w:style>
  <w:style w:type="character" w:styleId="Rimandonotaapidipagina">
    <w:name w:val="footnote reference"/>
    <w:unhideWhenUsed/>
    <w:rsid w:val="00D53035"/>
    <w:rPr>
      <w:vertAlign w:val="superscript"/>
    </w:rPr>
  </w:style>
  <w:style w:type="paragraph" w:customStyle="1" w:styleId="sche3">
    <w:name w:val="sche_3"/>
    <w:rsid w:val="00635ABF"/>
    <w:pPr>
      <w:widowControl w:val="0"/>
      <w:overflowPunct w:val="0"/>
      <w:autoSpaceDE w:val="0"/>
      <w:autoSpaceDN w:val="0"/>
      <w:adjustRightInd w:val="0"/>
      <w:jc w:val="both"/>
    </w:pPr>
    <w:rPr>
      <w:lang w:val="en-US"/>
    </w:rPr>
  </w:style>
  <w:style w:type="paragraph" w:customStyle="1" w:styleId="TxBrp0">
    <w:name w:val="TxBr_p0"/>
    <w:basedOn w:val="Normale"/>
    <w:rsid w:val="00635ABF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sz w:val="24"/>
      <w:szCs w:val="24"/>
      <w:lang w:val="en-US"/>
    </w:rPr>
  </w:style>
  <w:style w:type="paragraph" w:customStyle="1" w:styleId="CarattereCarattereCarattereCarattereCarattereCarattereCarattere0">
    <w:name w:val="Carattere Carattere Carattere Carattere Carattere Carattere Carattere"/>
    <w:basedOn w:val="Normale"/>
    <w:rsid w:val="00635ABF"/>
    <w:pPr>
      <w:spacing w:after="160" w:line="240" w:lineRule="exact"/>
    </w:pPr>
    <w:rPr>
      <w:rFonts w:ascii="Tahoma" w:hAnsi="Tahoma"/>
      <w:lang w:val="en-US" w:eastAsia="en-US"/>
    </w:rPr>
  </w:style>
  <w:style w:type="paragraph" w:customStyle="1" w:styleId="sche4">
    <w:name w:val="sche_4"/>
    <w:rsid w:val="00FF7AFF"/>
    <w:pPr>
      <w:widowControl w:val="0"/>
      <w:jc w:val="both"/>
    </w:pPr>
    <w:rPr>
      <w:lang w:val="en-US"/>
    </w:rPr>
  </w:style>
  <w:style w:type="paragraph" w:customStyle="1" w:styleId="Corpodeltesto21">
    <w:name w:val="Corpo del testo 21"/>
    <w:basedOn w:val="Normale"/>
    <w:rsid w:val="003B27B5"/>
    <w:pPr>
      <w:overflowPunct w:val="0"/>
      <w:autoSpaceDE w:val="0"/>
      <w:autoSpaceDN w:val="0"/>
      <w:adjustRightInd w:val="0"/>
      <w:spacing w:line="360" w:lineRule="auto"/>
      <w:ind w:left="425"/>
      <w:jc w:val="both"/>
      <w:textAlignment w:val="baseline"/>
    </w:pPr>
    <w:rPr>
      <w:rFonts w:ascii="Arial" w:hAnsi="Arial"/>
    </w:rPr>
  </w:style>
  <w:style w:type="character" w:customStyle="1" w:styleId="CorpodeltestoCarattere">
    <w:name w:val="Corpo del testo Carattere"/>
    <w:link w:val="Corpodeltesto"/>
    <w:locked/>
    <w:rsid w:val="00C664E0"/>
    <w:rPr>
      <w:rFonts w:ascii="Arial" w:hAnsi="Arial" w:cs="Arial"/>
    </w:rPr>
  </w:style>
  <w:style w:type="paragraph" w:customStyle="1" w:styleId="Corpodeltesto">
    <w:name w:val="Corpo del testo"/>
    <w:basedOn w:val="Normale"/>
    <w:link w:val="CorpodeltestoCarattere"/>
    <w:rsid w:val="00C664E0"/>
    <w:pPr>
      <w:widowControl w:val="0"/>
      <w:tabs>
        <w:tab w:val="right" w:leader="dot" w:pos="9639"/>
      </w:tabs>
      <w:jc w:val="both"/>
    </w:pPr>
    <w:rPr>
      <w:rFonts w:ascii="Arial" w:hAnsi="Arial" w:cs="Arial"/>
    </w:rPr>
  </w:style>
  <w:style w:type="character" w:customStyle="1" w:styleId="Corpodeltesto2Carattere">
    <w:name w:val="Corpo del testo 2 Carattere"/>
    <w:basedOn w:val="Carpredefinitoparagrafo"/>
    <w:link w:val="Corpodeltesto2"/>
    <w:rsid w:val="004819D1"/>
    <w:rPr>
      <w:rFonts w:ascii="Arial Narrow" w:hAnsi="Arial Narrow"/>
      <w:bCs/>
      <w:iCs/>
      <w:sz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9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6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5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8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262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Codroipo, lì 07</vt:lpstr>
    </vt:vector>
  </TitlesOfParts>
  <Company>Comune di Codroipo</Company>
  <LinksUpToDate>false</LinksUpToDate>
  <CharactersWithSpaces>2072</CharactersWithSpaces>
  <SharedDoc>false</SharedDoc>
  <HLinks>
    <vt:vector size="6" baseType="variant">
      <vt:variant>
        <vt:i4>5308436</vt:i4>
      </vt:variant>
      <vt:variant>
        <vt:i4>6</vt:i4>
      </vt:variant>
      <vt:variant>
        <vt:i4>0</vt:i4>
      </vt:variant>
      <vt:variant>
        <vt:i4>5</vt:i4>
      </vt:variant>
      <vt:variant>
        <vt:lpwstr>http://www.comune.codroipo.ud.it/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Codroipo, lì 07</dc:title>
  <dc:subject/>
  <dc:creator>Fraulin</dc:creator>
  <cp:keywords/>
  <dc:description/>
  <cp:lastModifiedBy>Giorgio Segatti</cp:lastModifiedBy>
  <cp:revision>3</cp:revision>
  <cp:lastPrinted>2022-02-18T08:22:00Z</cp:lastPrinted>
  <dcterms:created xsi:type="dcterms:W3CDTF">2022-02-18T08:23:00Z</dcterms:created>
  <dcterms:modified xsi:type="dcterms:W3CDTF">2022-02-18T08:24:00Z</dcterms:modified>
</cp:coreProperties>
</file>